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8B3" w:rsidRDefault="005758B3" w:rsidP="005758B3">
      <w:pPr>
        <w:spacing w:after="0" w:line="240" w:lineRule="auto"/>
        <w:ind w:left="4956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Автор: Валова Наталья Николаевна,</w:t>
      </w:r>
    </w:p>
    <w:p w:rsidR="005758B3" w:rsidRDefault="005758B3" w:rsidP="005758B3">
      <w:pPr>
        <w:spacing w:after="0" w:line="240" w:lineRule="auto"/>
        <w:ind w:left="4956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учитель начальных классов</w:t>
      </w:r>
    </w:p>
    <w:p w:rsidR="005758B3" w:rsidRDefault="005758B3" w:rsidP="005758B3">
      <w:pPr>
        <w:spacing w:after="0" w:line="240" w:lineRule="auto"/>
        <w:ind w:left="4956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МБОУ «СОШ №5» г. Югорск</w:t>
      </w:r>
    </w:p>
    <w:p w:rsidR="005758B3" w:rsidRDefault="005758B3" w:rsidP="005758B3">
      <w:pPr>
        <w:spacing w:after="0" w:line="240" w:lineRule="auto"/>
        <w:ind w:left="4956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4710F" w:rsidRDefault="0004710F" w:rsidP="005758B3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Классный час</w:t>
      </w:r>
    </w:p>
    <w:p w:rsidR="0004710F" w:rsidRDefault="001C2A88" w:rsidP="0004710F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Тема: Здоровое питание</w:t>
      </w:r>
    </w:p>
    <w:p w:rsidR="0004710F" w:rsidRDefault="0004710F" w:rsidP="0004710F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Цели:</w:t>
      </w:r>
      <w:r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:rsidR="009C30D1" w:rsidRPr="001F6C56" w:rsidRDefault="009C30D1" w:rsidP="009C30D1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6C56">
        <w:rPr>
          <w:rFonts w:ascii="Times New Roman" w:eastAsia="Times New Roman" w:hAnsi="Times New Roman" w:cs="Times New Roman"/>
          <w:sz w:val="24"/>
          <w:szCs w:val="24"/>
        </w:rPr>
        <w:t>Формировать положительную мотив</w:t>
      </w:r>
      <w:r w:rsidR="00F958D1">
        <w:rPr>
          <w:rFonts w:ascii="Times New Roman" w:eastAsia="Times New Roman" w:hAnsi="Times New Roman" w:cs="Times New Roman"/>
          <w:sz w:val="24"/>
          <w:szCs w:val="24"/>
        </w:rPr>
        <w:t xml:space="preserve">ацию к ведению здорового образа </w:t>
      </w:r>
      <w:r w:rsidRPr="001F6C56">
        <w:rPr>
          <w:rFonts w:ascii="Times New Roman" w:eastAsia="Times New Roman" w:hAnsi="Times New Roman" w:cs="Times New Roman"/>
          <w:sz w:val="24"/>
          <w:szCs w:val="24"/>
        </w:rPr>
        <w:t>жизни.</w:t>
      </w:r>
    </w:p>
    <w:p w:rsidR="0004710F" w:rsidRPr="001F6C56" w:rsidRDefault="0004710F" w:rsidP="0004710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6C56">
        <w:rPr>
          <w:rFonts w:ascii="Times New Roman" w:eastAsia="Times New Roman" w:hAnsi="Times New Roman" w:cs="Times New Roman"/>
          <w:sz w:val="24"/>
          <w:szCs w:val="24"/>
        </w:rPr>
        <w:t xml:space="preserve">Развивать мышление, расширять кругозор </w:t>
      </w:r>
      <w:proofErr w:type="gramStart"/>
      <w:r w:rsidR="001F6C5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1F6C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30D1" w:rsidRPr="001F6C56" w:rsidRDefault="009C30D1" w:rsidP="0004710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6C56">
        <w:rPr>
          <w:rFonts w:ascii="Times New Roman" w:eastAsia="Times New Roman" w:hAnsi="Times New Roman" w:cs="Times New Roman"/>
          <w:sz w:val="24"/>
          <w:szCs w:val="24"/>
        </w:rPr>
        <w:t>Воспитывать у учащихся активную позицию к сохранению своего здоровья.</w:t>
      </w:r>
    </w:p>
    <w:p w:rsidR="001F6C56" w:rsidRPr="001F6C56" w:rsidRDefault="006B7810" w:rsidP="0004710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Составить </w:t>
      </w:r>
      <w:r w:rsidR="00EB5637">
        <w:rPr>
          <w:rFonts w:ascii="Times New Roman" w:eastAsia="Times New Roman" w:hAnsi="Times New Roman" w:cs="Times New Roman"/>
          <w:sz w:val="24"/>
          <w:szCs w:val="24"/>
        </w:rPr>
        <w:t xml:space="preserve"> правила рационального п</w:t>
      </w:r>
      <w:r w:rsidR="001F6C56" w:rsidRPr="001F6C56">
        <w:rPr>
          <w:rFonts w:ascii="Times New Roman" w:eastAsia="Times New Roman" w:hAnsi="Times New Roman" w:cs="Times New Roman"/>
          <w:sz w:val="24"/>
          <w:szCs w:val="24"/>
        </w:rPr>
        <w:t>итания.</w:t>
      </w:r>
    </w:p>
    <w:p w:rsidR="009C30D1" w:rsidRPr="005C3E16" w:rsidRDefault="009C30D1" w:rsidP="0004710F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</w:rPr>
      </w:pPr>
    </w:p>
    <w:p w:rsidR="0004710F" w:rsidRDefault="0004710F" w:rsidP="0004710F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Оборудование:</w:t>
      </w:r>
    </w:p>
    <w:p w:rsidR="0004710F" w:rsidRDefault="0004710F" w:rsidP="0004710F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ультимедийный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проектор;</w:t>
      </w:r>
    </w:p>
    <w:p w:rsidR="0004710F" w:rsidRDefault="0004710F" w:rsidP="0004710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резентация;</w:t>
      </w:r>
    </w:p>
    <w:p w:rsidR="0004710F" w:rsidRDefault="0004710F" w:rsidP="0004710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наглядный материал – карточки с названиями </w:t>
      </w:r>
      <w:r w:rsidR="00AA7033">
        <w:rPr>
          <w:rFonts w:ascii="Times New Roman" w:eastAsia="Times New Roman" w:hAnsi="Times New Roman" w:cs="Times New Roman"/>
          <w:sz w:val="24"/>
          <w:szCs w:val="24"/>
        </w:rPr>
        <w:t>продуктов питания.</w:t>
      </w:r>
    </w:p>
    <w:p w:rsidR="0004710F" w:rsidRDefault="0004710F" w:rsidP="0004710F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Ход </w:t>
      </w:r>
      <w:r>
        <w:rPr>
          <w:rFonts w:ascii="Times New Roman" w:eastAsia="Times New Roman" w:hAnsi="Times New Roman"/>
          <w:b/>
          <w:bCs/>
          <w:color w:val="002060"/>
          <w:sz w:val="24"/>
          <w:szCs w:val="24"/>
        </w:rPr>
        <w:t>урока</w:t>
      </w:r>
    </w:p>
    <w:p w:rsidR="00367457" w:rsidRPr="00367457" w:rsidRDefault="0004710F" w:rsidP="0036745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Организационный момент</w:t>
      </w:r>
    </w:p>
    <w:p w:rsidR="00A64987" w:rsidRPr="00C92A79" w:rsidRDefault="00A64987" w:rsidP="0036745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color w:val="002060"/>
          <w:sz w:val="24"/>
          <w:szCs w:val="24"/>
        </w:rPr>
      </w:pPr>
      <w:r w:rsidRPr="00367457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Слушание сказки</w:t>
      </w:r>
      <w:r w:rsidR="00367457" w:rsidRPr="00367457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367457" w:rsidRPr="00C92A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367457" w:rsidRPr="00C92A79">
        <w:rPr>
          <w:rFonts w:ascii="Times New Roman" w:eastAsia="Times New Roman" w:hAnsi="Times New Roman" w:cs="Times New Roman"/>
          <w:sz w:val="24"/>
          <w:szCs w:val="24"/>
        </w:rPr>
        <w:t>Сказка об акуле, докторе черепахе и о вкусной и здоровой пище».</w:t>
      </w:r>
    </w:p>
    <w:p w:rsidR="00C92A79" w:rsidRPr="00C92A79" w:rsidRDefault="00C92A79" w:rsidP="00C92A79">
      <w:pPr>
        <w:pStyle w:val="a3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</w:pPr>
      <w:r w:rsidRPr="00C92A7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Сказка в приложении</w:t>
      </w:r>
      <w:r w:rsidR="000301E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3F1482" w:rsidRPr="003F1482" w:rsidRDefault="003F1482" w:rsidP="003F148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(Слайд 2</w:t>
      </w:r>
      <w:r w:rsidRPr="003F1482">
        <w:rPr>
          <w:rFonts w:ascii="Times New Roman" w:hAnsi="Times New Roman" w:cs="Times New Roman"/>
        </w:rPr>
        <w:t>)</w:t>
      </w:r>
    </w:p>
    <w:p w:rsidR="00A64987" w:rsidRPr="00A64987" w:rsidRDefault="00A64987" w:rsidP="00A64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710F" w:rsidRDefault="00456F90" w:rsidP="00456F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456F9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- Почему заболела акула?</w:t>
      </w:r>
    </w:p>
    <w:p w:rsidR="00456F90" w:rsidRDefault="00456F90" w:rsidP="00456F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- Как акула поправила свое здоровье?</w:t>
      </w:r>
    </w:p>
    <w:p w:rsidR="003571A0" w:rsidRDefault="003571A0" w:rsidP="00456F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- Человек может заболеть, если он будет неправильно питаться?</w:t>
      </w:r>
    </w:p>
    <w:p w:rsidR="00D63EDD" w:rsidRDefault="00D63EDD" w:rsidP="00456F9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D63EDD" w:rsidRPr="00D63EDD" w:rsidRDefault="00D63EDD" w:rsidP="00FC657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Классификация продуктов питания</w:t>
      </w:r>
    </w:p>
    <w:p w:rsidR="00D63EDD" w:rsidRDefault="00D63EDD" w:rsidP="00D63E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3EDD">
        <w:rPr>
          <w:rFonts w:ascii="Times New Roman" w:eastAsia="Times New Roman" w:hAnsi="Times New Roman" w:cs="Times New Roman"/>
          <w:bCs/>
          <w:sz w:val="24"/>
          <w:szCs w:val="24"/>
        </w:rPr>
        <w:t>- А вы всегда употребляете в пищу только полезные продукты питания?</w:t>
      </w:r>
    </w:p>
    <w:p w:rsidR="00D63EDD" w:rsidRDefault="00D63EDD" w:rsidP="00D63E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Давайте разберёмся, какие продукты относятся к полезным продуктам питания, а какие вредят здоровью. </w:t>
      </w:r>
      <w:r w:rsidR="003571A0">
        <w:rPr>
          <w:rFonts w:ascii="Times New Roman" w:eastAsia="Times New Roman" w:hAnsi="Times New Roman" w:cs="Times New Roman"/>
          <w:bCs/>
          <w:sz w:val="24"/>
          <w:szCs w:val="24"/>
        </w:rPr>
        <w:t>Отгадайте загадки.</w:t>
      </w:r>
    </w:p>
    <w:p w:rsidR="003F1482" w:rsidRDefault="003F1482" w:rsidP="003F148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(Слайды 3-13</w:t>
      </w:r>
      <w:r w:rsidRPr="001D349A">
        <w:rPr>
          <w:rFonts w:ascii="Times New Roman" w:hAnsi="Times New Roman" w:cs="Times New Roman"/>
        </w:rPr>
        <w:t>)</w:t>
      </w:r>
    </w:p>
    <w:p w:rsidR="00E7649E" w:rsidRDefault="00E7649E" w:rsidP="003F148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/>
      </w:tblPr>
      <w:tblGrid>
        <w:gridCol w:w="4785"/>
        <w:gridCol w:w="4786"/>
      </w:tblGrid>
      <w:tr w:rsidR="00E7649E" w:rsidRPr="004765B4" w:rsidTr="004765B4">
        <w:tc>
          <w:tcPr>
            <w:tcW w:w="4785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Как надела сто рубах,</w:t>
            </w:r>
          </w:p>
          <w:p w:rsidR="00E7649E" w:rsidRPr="004765B4" w:rsidRDefault="00E7649E" w:rsidP="003F14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Захрустела на зубах.</w:t>
            </w:r>
          </w:p>
          <w:p w:rsidR="00E7649E" w:rsidRPr="004765B4" w:rsidRDefault="00E7649E" w:rsidP="00E7649E">
            <w:pPr>
              <w:ind w:left="21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(Капуста)</w:t>
            </w:r>
          </w:p>
          <w:p w:rsidR="00E7649E" w:rsidRPr="004765B4" w:rsidRDefault="00E7649E" w:rsidP="003F14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Круглое, румяное, 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Я расту на ветке;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Любят меня взрослые 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И маленькие детки.</w:t>
            </w:r>
          </w:p>
          <w:p w:rsidR="00E7649E" w:rsidRPr="004765B4" w:rsidRDefault="00E7649E" w:rsidP="00E7649E">
            <w:pPr>
              <w:ind w:left="141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(Яблоко)</w:t>
            </w:r>
          </w:p>
        </w:tc>
      </w:tr>
      <w:tr w:rsidR="00E7649E" w:rsidRPr="004765B4" w:rsidTr="004765B4">
        <w:tc>
          <w:tcPr>
            <w:tcW w:w="4785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За кудрявый хохолок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Лису из норки поволок.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ощупь </w:t>
            </w:r>
            <w:r w:rsidRPr="004765B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очень гладкая,</w:t>
            </w:r>
            <w:proofErr w:type="gramEnd"/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вкус </w:t>
            </w:r>
            <w:r w:rsidRPr="004765B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сахар </w:t>
            </w:r>
            <w:proofErr w:type="gramStart"/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сладкая</w:t>
            </w:r>
            <w:proofErr w:type="gramEnd"/>
          </w:p>
          <w:p w:rsidR="00E7649E" w:rsidRPr="004765B4" w:rsidRDefault="00E7649E" w:rsidP="00E7649E">
            <w:pPr>
              <w:ind w:left="2124"/>
              <w:rPr>
                <w:rFonts w:ascii="Times New Roman" w:hAnsi="Times New Roman" w:cs="Times New Roman"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(Морковь)</w:t>
            </w:r>
          </w:p>
        </w:tc>
        <w:tc>
          <w:tcPr>
            <w:tcW w:w="4786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Угадайте, кто же я!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Напиток этот любит детвора!</w:t>
            </w:r>
          </w:p>
          <w:p w:rsidR="00E7649E" w:rsidRPr="004765B4" w:rsidRDefault="00E7649E" w:rsidP="00E7649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(Пепси кола)</w:t>
            </w:r>
          </w:p>
          <w:p w:rsidR="00E7649E" w:rsidRPr="004765B4" w:rsidRDefault="00E7649E" w:rsidP="003F1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9E" w:rsidRPr="004765B4" w:rsidTr="004765B4">
        <w:tc>
          <w:tcPr>
            <w:tcW w:w="4785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Я длинный и зеленый,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Вкусен я соленый,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Вкусен и сырой. 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Кто же я такой?</w:t>
            </w:r>
          </w:p>
          <w:p w:rsidR="00E7649E" w:rsidRPr="004765B4" w:rsidRDefault="00E7649E" w:rsidP="00E7649E">
            <w:pPr>
              <w:ind w:left="21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(Огурец)</w:t>
            </w:r>
          </w:p>
        </w:tc>
        <w:tc>
          <w:tcPr>
            <w:tcW w:w="4786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Фрукт похож на неваляшку,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Носит желтую рубашку.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Тишину в саду нарушив,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С дерева упала…</w:t>
            </w:r>
          </w:p>
          <w:p w:rsidR="00E7649E" w:rsidRPr="004765B4" w:rsidRDefault="00E7649E" w:rsidP="00E764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sz w:val="24"/>
                <w:szCs w:val="24"/>
              </w:rPr>
              <w:t>(Груша)</w:t>
            </w:r>
          </w:p>
        </w:tc>
      </w:tr>
      <w:tr w:rsidR="00E7649E" w:rsidRPr="004765B4" w:rsidTr="004765B4">
        <w:tc>
          <w:tcPr>
            <w:tcW w:w="4785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Знайте, дамы, господа: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Этот шоколад с орехами –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Лучшая еда!</w:t>
            </w:r>
          </w:p>
          <w:p w:rsidR="00E7649E" w:rsidRPr="004765B4" w:rsidRDefault="00E7649E" w:rsidP="00E7649E">
            <w:pPr>
              <w:ind w:left="21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(Сникерс)</w:t>
            </w:r>
          </w:p>
        </w:tc>
        <w:tc>
          <w:tcPr>
            <w:tcW w:w="4786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бывает самый разный: 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Желтый, травяной и красный, 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 он жгучий, то он сладкий. 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Надо знать его повадки! 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 кухне он – правитель специй! Угадали? Это… </w:t>
            </w:r>
          </w:p>
          <w:p w:rsidR="00E7649E" w:rsidRPr="004765B4" w:rsidRDefault="00E7649E" w:rsidP="00E7649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(Перец)</w:t>
            </w:r>
          </w:p>
        </w:tc>
      </w:tr>
      <w:tr w:rsidR="00E7649E" w:rsidRPr="004765B4" w:rsidTr="004765B4">
        <w:tc>
          <w:tcPr>
            <w:tcW w:w="4785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 счастливым мне помог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С красным кетчупом …</w:t>
            </w:r>
          </w:p>
          <w:p w:rsidR="00E7649E" w:rsidRPr="004765B4" w:rsidRDefault="00E7649E" w:rsidP="00E7649E">
            <w:pPr>
              <w:ind w:left="28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(Хот дог)</w:t>
            </w:r>
          </w:p>
        </w:tc>
        <w:tc>
          <w:tcPr>
            <w:tcW w:w="4786" w:type="dxa"/>
          </w:tcPr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Желтый цитрусовый плод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В странах солнечных растет.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А на вкус кислейший он.</w:t>
            </w:r>
          </w:p>
          <w:p w:rsidR="00E7649E" w:rsidRPr="004765B4" w:rsidRDefault="00E7649E" w:rsidP="00E764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Как зовут его?</w:t>
            </w:r>
          </w:p>
          <w:p w:rsidR="00E7649E" w:rsidRPr="004765B4" w:rsidRDefault="00E7649E" w:rsidP="00E7649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(Лимон)</w:t>
            </w:r>
          </w:p>
        </w:tc>
      </w:tr>
      <w:tr w:rsidR="00E7649E" w:rsidRPr="004765B4" w:rsidTr="004765B4">
        <w:tc>
          <w:tcPr>
            <w:tcW w:w="9571" w:type="dxa"/>
            <w:gridSpan w:val="2"/>
          </w:tcPr>
          <w:p w:rsidR="00E7649E" w:rsidRPr="004765B4" w:rsidRDefault="00E7649E" w:rsidP="000E6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никогда и никого </w:t>
            </w:r>
          </w:p>
          <w:p w:rsidR="00E7649E" w:rsidRPr="004765B4" w:rsidRDefault="00E7649E" w:rsidP="000E6FE0">
            <w:pPr>
              <w:tabs>
                <w:tab w:val="left" w:pos="5304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>Не обижал на свете.</w:t>
            </w:r>
            <w:r w:rsidR="000E6FE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7649E" w:rsidRPr="004765B4" w:rsidRDefault="00E7649E" w:rsidP="000E6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Чего же плачут от него Взрослые и дети? </w:t>
            </w:r>
          </w:p>
          <w:p w:rsidR="00E7649E" w:rsidRPr="004765B4" w:rsidRDefault="00E7649E" w:rsidP="000E6FE0">
            <w:pPr>
              <w:ind w:left="4248"/>
              <w:rPr>
                <w:rFonts w:ascii="Times New Roman" w:hAnsi="Times New Roman" w:cs="Times New Roman"/>
                <w:sz w:val="24"/>
                <w:szCs w:val="24"/>
              </w:rPr>
            </w:pPr>
            <w:r w:rsidRPr="004765B4">
              <w:rPr>
                <w:rFonts w:ascii="Times New Roman" w:hAnsi="Times New Roman" w:cs="Times New Roman"/>
                <w:sz w:val="24"/>
                <w:szCs w:val="24"/>
              </w:rPr>
              <w:t>(Лук)</w:t>
            </w:r>
          </w:p>
        </w:tc>
      </w:tr>
    </w:tbl>
    <w:p w:rsidR="00E7649E" w:rsidRPr="001D349A" w:rsidRDefault="00E7649E" w:rsidP="003F1482">
      <w:pPr>
        <w:spacing w:after="0" w:line="240" w:lineRule="auto"/>
        <w:rPr>
          <w:rFonts w:ascii="Times New Roman" w:hAnsi="Times New Roman" w:cs="Times New Roman"/>
        </w:rPr>
      </w:pPr>
    </w:p>
    <w:p w:rsidR="00DA56BE" w:rsidRDefault="008D3490" w:rsidP="00DA56B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Разделите на группы эти продукты питания.</w:t>
      </w:r>
      <w:r w:rsidR="00DA56BE" w:rsidRPr="00DA56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65B4" w:rsidRDefault="00DA56BE" w:rsidP="004765B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(Обучающимся предлагаются карточки с названиями отгаданных продуктов.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A030B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="00AC6602"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  <w:r w:rsidR="005A030B">
        <w:rPr>
          <w:rFonts w:ascii="Times New Roman" w:eastAsia="Times New Roman" w:hAnsi="Times New Roman" w:cs="Times New Roman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4765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DA56BE" w:rsidRPr="004765B4" w:rsidRDefault="00DA56BE" w:rsidP="004765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</w:rPr>
        <w:t>(Слайд 14)</w:t>
      </w:r>
    </w:p>
    <w:p w:rsidR="00151B4B" w:rsidRDefault="00151B4B" w:rsidP="00DA56BE">
      <w:pPr>
        <w:spacing w:after="0" w:line="240" w:lineRule="auto"/>
        <w:rPr>
          <w:rFonts w:ascii="Times New Roman" w:hAnsi="Times New Roman" w:cs="Times New Roman"/>
        </w:rPr>
      </w:pPr>
    </w:p>
    <w:p w:rsidR="004765B4" w:rsidRDefault="004765B4" w:rsidP="00151B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Результат работы.</w:t>
      </w:r>
    </w:p>
    <w:p w:rsidR="004765B4" w:rsidRPr="004765B4" w:rsidRDefault="004765B4" w:rsidP="004765B4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5B4">
        <w:rPr>
          <w:rFonts w:ascii="Times New Roman" w:eastAsia="Times New Roman" w:hAnsi="Times New Roman" w:cs="Times New Roman"/>
          <w:sz w:val="24"/>
          <w:szCs w:val="24"/>
        </w:rPr>
        <w:t xml:space="preserve">группы: </w:t>
      </w:r>
    </w:p>
    <w:p w:rsidR="00151B4B" w:rsidRDefault="004765B4" w:rsidP="004765B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4765B4">
        <w:rPr>
          <w:rFonts w:ascii="Times New Roman" w:eastAsia="Times New Roman" w:hAnsi="Times New Roman" w:cs="Times New Roman"/>
          <w:sz w:val="24"/>
          <w:szCs w:val="24"/>
        </w:rPr>
        <w:t>овощи, фрукты и другие продукты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765B4" w:rsidRPr="004765B4" w:rsidRDefault="004765B4" w:rsidP="004765B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полезные продукты, неполезные продукты.</w:t>
      </w:r>
    </w:p>
    <w:p w:rsidR="00151B4B" w:rsidRDefault="00151B4B" w:rsidP="00151B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(Слайды 15-16)</w:t>
      </w:r>
    </w:p>
    <w:p w:rsidR="00151B4B" w:rsidRDefault="00151B4B" w:rsidP="00151B4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196F" w:rsidRDefault="007E196F" w:rsidP="00D63E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>Не все продукты, которыми питается человек, полезны для здоровья. Правильное питание – условие здоровья, неправильное – приводит к болезням.</w:t>
      </w:r>
    </w:p>
    <w:p w:rsidR="00873D9E" w:rsidRDefault="00873D9E" w:rsidP="00D63E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D9E" w:rsidRDefault="00873D9E" w:rsidP="00873D9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Беседа по теме</w:t>
      </w:r>
    </w:p>
    <w:p w:rsidR="00873D9E" w:rsidRDefault="00873D9E" w:rsidP="00873D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C2BDF" w:rsidRDefault="007E196F" w:rsidP="009B23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631DD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Почему овощи и фрукты вы отнесли к полезным продуктам?</w:t>
      </w:r>
      <w:r w:rsidR="009B238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B2388">
        <w:rPr>
          <w:rFonts w:ascii="Times New Roman" w:eastAsia="Times New Roman" w:hAnsi="Times New Roman" w:cs="Times New Roman"/>
          <w:sz w:val="24"/>
          <w:szCs w:val="24"/>
        </w:rPr>
        <w:t>(Ф</w:t>
      </w:r>
      <w:r w:rsidR="009B2388" w:rsidRPr="002B206C">
        <w:rPr>
          <w:rFonts w:ascii="Times New Roman" w:eastAsia="Times New Roman" w:hAnsi="Times New Roman" w:cs="Times New Roman"/>
          <w:sz w:val="24"/>
          <w:szCs w:val="24"/>
        </w:rPr>
        <w:t>рукт</w:t>
      </w:r>
      <w:r w:rsidR="009B2388"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2388" w:rsidRPr="002B206C">
        <w:rPr>
          <w:rFonts w:ascii="Times New Roman" w:eastAsia="Times New Roman" w:hAnsi="Times New Roman" w:cs="Times New Roman"/>
          <w:sz w:val="24"/>
          <w:szCs w:val="24"/>
        </w:rPr>
        <w:t xml:space="preserve"> и овощи содержат много витаминов и минеральных веществ, которые помогают </w:t>
      </w:r>
      <w:proofErr w:type="gramStart"/>
      <w:r w:rsidR="009B2388" w:rsidRPr="002B206C">
        <w:rPr>
          <w:rFonts w:ascii="Times New Roman" w:eastAsia="Times New Roman" w:hAnsi="Times New Roman" w:cs="Times New Roman"/>
          <w:sz w:val="24"/>
          <w:szCs w:val="24"/>
        </w:rPr>
        <w:t>организму</w:t>
      </w:r>
      <w:proofErr w:type="gramEnd"/>
      <w:r w:rsidR="009B2388" w:rsidRPr="002B206C">
        <w:rPr>
          <w:rFonts w:ascii="Times New Roman" w:eastAsia="Times New Roman" w:hAnsi="Times New Roman" w:cs="Times New Roman"/>
          <w:sz w:val="24"/>
          <w:szCs w:val="24"/>
        </w:rPr>
        <w:t xml:space="preserve"> расти и развиваться</w:t>
      </w:r>
      <w:r w:rsidR="009B2388">
        <w:rPr>
          <w:rFonts w:ascii="Times New Roman" w:eastAsia="Times New Roman" w:hAnsi="Times New Roman" w:cs="Times New Roman"/>
          <w:sz w:val="24"/>
          <w:szCs w:val="24"/>
        </w:rPr>
        <w:t>.)</w:t>
      </w:r>
      <w:r w:rsidR="009B2388" w:rsidRPr="002B20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2388" w:rsidRDefault="009B2388" w:rsidP="00AC2BD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B206C">
        <w:rPr>
          <w:rFonts w:ascii="Times New Roman" w:eastAsia="Times New Roman" w:hAnsi="Times New Roman" w:cs="Times New Roman"/>
          <w:sz w:val="24"/>
          <w:szCs w:val="24"/>
        </w:rPr>
        <w:t>ак вы понимаете послови</w:t>
      </w:r>
      <w:r w:rsidR="004765B4">
        <w:rPr>
          <w:rFonts w:ascii="Times New Roman" w:eastAsia="Times New Roman" w:hAnsi="Times New Roman" w:cs="Times New Roman"/>
          <w:sz w:val="24"/>
          <w:szCs w:val="24"/>
        </w:rPr>
        <w:t>цу</w:t>
      </w:r>
      <w:r w:rsidR="00205C68">
        <w:rPr>
          <w:rFonts w:ascii="Times New Roman" w:eastAsia="Times New Roman" w:hAnsi="Times New Roman" w:cs="Times New Roman"/>
          <w:sz w:val="24"/>
          <w:szCs w:val="24"/>
        </w:rPr>
        <w:t xml:space="preserve"> «Овощи – кладовая здоровья»</w:t>
      </w:r>
      <w:r w:rsidR="004D1E57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C2BDF" w:rsidRDefault="00AC2BDF" w:rsidP="00AC2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C2BDF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Действительно о</w:t>
      </w:r>
      <w:r w:rsidRPr="00AC2BDF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вощи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и фрукты</w:t>
      </w:r>
      <w:r w:rsidRPr="00AC2BDF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Pr="002B206C">
        <w:rPr>
          <w:rFonts w:ascii="Times New Roman" w:eastAsia="Times New Roman" w:hAnsi="Times New Roman" w:cs="Times New Roman"/>
          <w:sz w:val="24"/>
          <w:szCs w:val="24"/>
        </w:rPr>
        <w:t>содержат много витаминов</w:t>
      </w:r>
      <w:r w:rsidRPr="00AC2BDF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– это очень полезные продукты, которые необходимы каждому человеку для защиты иммунитета и хорошего здоровья, особенно они важны для растущего детского организма.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205C68" w:rsidRPr="00AC2BDF" w:rsidRDefault="00AC2BDF" w:rsidP="00AC2BD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205C68">
        <w:rPr>
          <w:rFonts w:ascii="Times New Roman" w:eastAsia="Times New Roman" w:hAnsi="Times New Roman" w:cs="Times New Roman"/>
          <w:sz w:val="24"/>
          <w:szCs w:val="24"/>
        </w:rPr>
        <w:t>лово «витамин» придумал американский ученый-биохимик Казимир</w:t>
      </w:r>
      <w:r w:rsidR="000E6F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6FE0">
        <w:rPr>
          <w:rFonts w:ascii="Times New Roman" w:eastAsia="Times New Roman" w:hAnsi="Times New Roman" w:cs="Times New Roman"/>
          <w:sz w:val="24"/>
          <w:szCs w:val="24"/>
        </w:rPr>
        <w:t>Функ</w:t>
      </w:r>
      <w:proofErr w:type="spellEnd"/>
      <w:r w:rsidR="000E6FE0">
        <w:rPr>
          <w:rFonts w:ascii="Times New Roman" w:eastAsia="Times New Roman" w:hAnsi="Times New Roman" w:cs="Times New Roman"/>
          <w:sz w:val="24"/>
          <w:szCs w:val="24"/>
        </w:rPr>
        <w:t>. Он открыл, что вещество «амин»</w:t>
      </w:r>
      <w:r w:rsidR="00205C68">
        <w:rPr>
          <w:rFonts w:ascii="Times New Roman" w:eastAsia="Times New Roman" w:hAnsi="Times New Roman" w:cs="Times New Roman"/>
          <w:sz w:val="24"/>
          <w:szCs w:val="24"/>
        </w:rPr>
        <w:t xml:space="preserve">, содержащееся в оболочке рисового </w:t>
      </w:r>
      <w:r w:rsidR="00A43EAD">
        <w:rPr>
          <w:rFonts w:ascii="Times New Roman" w:eastAsia="Times New Roman" w:hAnsi="Times New Roman" w:cs="Times New Roman"/>
          <w:sz w:val="24"/>
          <w:szCs w:val="24"/>
        </w:rPr>
        <w:t xml:space="preserve">зерна, жизненно необходимо людям. Соединив латинское слово </w:t>
      </w:r>
      <w:r w:rsidR="00A43EAD">
        <w:rPr>
          <w:rFonts w:ascii="Times New Roman" w:eastAsia="Times New Roman" w:hAnsi="Times New Roman" w:cs="Times New Roman"/>
          <w:sz w:val="24"/>
          <w:szCs w:val="24"/>
          <w:lang w:val="en-US"/>
        </w:rPr>
        <w:t>vita</w:t>
      </w:r>
      <w:r w:rsidR="00A43EAD">
        <w:rPr>
          <w:rFonts w:ascii="Times New Roman" w:eastAsia="Times New Roman" w:hAnsi="Times New Roman" w:cs="Times New Roman"/>
          <w:sz w:val="24"/>
          <w:szCs w:val="24"/>
        </w:rPr>
        <w:t xml:space="preserve"> («жизнь») с «амин», получилось слово «витамин». Детям надо съедать в день 500 – 600 г овощей и фруктов.</w:t>
      </w:r>
    </w:p>
    <w:p w:rsidR="003932B2" w:rsidRDefault="00F14298" w:rsidP="009B23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 только овощи и фрукты дают организму необходимые питательные вещества. Какие еще продукты питания необходимы для человека?</w:t>
      </w:r>
      <w:r w:rsidR="004708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708CF" w:rsidRPr="006B7810" w:rsidRDefault="004708CF" w:rsidP="009B238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Одни продукты дают организму энергию</w:t>
      </w:r>
      <w:r w:rsidR="004B450C"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(жиры и углеводы)</w:t>
      </w:r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чтобы двигаться, хорошо </w:t>
      </w:r>
      <w:r w:rsidR="004B450C"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думать, не уставать</w:t>
      </w:r>
      <w:r w:rsidR="000E6F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FE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E6F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60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это </w:t>
      </w:r>
      <w:r w:rsidR="004B450C"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мёд, крупы, картофель</w:t>
      </w:r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B450C"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хлеб, </w:t>
      </w:r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изюм масло</w:t>
      </w:r>
      <w:r w:rsidR="004B450C"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631D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ливочное и растительное, фрукты</w:t>
      </w:r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Другие помогают строить организм</w:t>
      </w:r>
      <w:r w:rsidR="004B450C"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(белки, жиры)</w:t>
      </w:r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сделать его более сильным</w:t>
      </w:r>
      <w:r w:rsidR="000E6F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FE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E6F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60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это </w:t>
      </w:r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творог,</w:t>
      </w:r>
      <w:r w:rsidR="004B450C"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сметана,</w:t>
      </w:r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рыба, мясо, яйца, орехи</w:t>
      </w:r>
      <w:r w:rsidR="00631D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горох, фасоль</w:t>
      </w:r>
      <w:r w:rsidRPr="006B78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FC1243" w:rsidRPr="004708CF" w:rsidRDefault="00FC1243" w:rsidP="00B064B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(Слайд 17)</w:t>
      </w:r>
    </w:p>
    <w:p w:rsidR="00B064B2" w:rsidRDefault="00B064B2" w:rsidP="00B064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631DD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Узнайте продукт по описанию.</w:t>
      </w:r>
    </w:p>
    <w:p w:rsidR="00B064B2" w:rsidRDefault="00B064B2" w:rsidP="00E16CA9">
      <w:pPr>
        <w:spacing w:after="0" w:line="240" w:lineRule="auto"/>
        <w:ind w:left="3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От него здоровье, </w:t>
      </w:r>
    </w:p>
    <w:p w:rsidR="00B064B2" w:rsidRDefault="00B064B2" w:rsidP="00E16CA9">
      <w:pPr>
        <w:spacing w:after="0" w:line="240" w:lineRule="auto"/>
        <w:ind w:left="3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0E6FE0">
        <w:rPr>
          <w:rFonts w:ascii="Times New Roman" w:eastAsia="Times New Roman" w:hAnsi="Times New Roman" w:cs="Times New Roman"/>
          <w:sz w:val="24"/>
          <w:szCs w:val="24"/>
        </w:rPr>
        <w:t>ила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 и румяность щек всегда,</w:t>
      </w:r>
    </w:p>
    <w:p w:rsidR="00B064B2" w:rsidRDefault="00B064B2" w:rsidP="00E16CA9">
      <w:pPr>
        <w:spacing w:after="0" w:line="240" w:lineRule="auto"/>
        <w:ind w:left="3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E7797">
        <w:rPr>
          <w:rFonts w:ascii="Times New Roman" w:eastAsia="Times New Roman" w:hAnsi="Times New Roman" w:cs="Times New Roman"/>
          <w:sz w:val="24"/>
          <w:szCs w:val="24"/>
        </w:rPr>
        <w:t>Белое, а не белило,</w:t>
      </w:r>
    </w:p>
    <w:p w:rsidR="00B064B2" w:rsidRDefault="00B064B2" w:rsidP="00E16CA9">
      <w:pPr>
        <w:spacing w:after="0" w:line="240" w:lineRule="auto"/>
        <w:ind w:left="3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>идкое</w:t>
      </w:r>
      <w:proofErr w:type="gramEnd"/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, а не вода» </w:t>
      </w:r>
    </w:p>
    <w:p w:rsidR="00B064B2" w:rsidRDefault="00B064B2" w:rsidP="00E16CA9">
      <w:pPr>
        <w:spacing w:after="0" w:line="240" w:lineRule="auto"/>
        <w:ind w:left="5664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(М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олоко) </w:t>
      </w:r>
    </w:p>
    <w:p w:rsidR="00B064B2" w:rsidRDefault="00AC2BDF" w:rsidP="00B064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Назовите</w:t>
      </w:r>
      <w:r w:rsidR="00B064B2">
        <w:rPr>
          <w:rFonts w:ascii="Times New Roman" w:eastAsia="Times New Roman" w:hAnsi="Times New Roman" w:cs="Times New Roman"/>
          <w:sz w:val="24"/>
          <w:szCs w:val="24"/>
        </w:rPr>
        <w:t xml:space="preserve"> некоторые </w:t>
      </w:r>
      <w:r w:rsidR="00F56B78">
        <w:rPr>
          <w:rFonts w:ascii="Times New Roman" w:eastAsia="Times New Roman" w:hAnsi="Times New Roman" w:cs="Times New Roman"/>
          <w:sz w:val="24"/>
          <w:szCs w:val="24"/>
        </w:rPr>
        <w:t>полезные</w:t>
      </w:r>
      <w:r w:rsidR="00B064B2">
        <w:rPr>
          <w:rFonts w:ascii="Times New Roman" w:eastAsia="Times New Roman" w:hAnsi="Times New Roman" w:cs="Times New Roman"/>
          <w:sz w:val="24"/>
          <w:szCs w:val="24"/>
        </w:rPr>
        <w:t xml:space="preserve"> продукты, приготовленные из молока, которые сегодня не были названы.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Вспомнить поможет текст на доске.</w:t>
      </w:r>
    </w:p>
    <w:p w:rsidR="00AC2BDF" w:rsidRDefault="00AC2BDF" w:rsidP="00AC2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(Слайд 18)</w:t>
      </w:r>
    </w:p>
    <w:p w:rsidR="00B064B2" w:rsidRDefault="00B064B2" w:rsidP="00B064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>Если молоко поставить на сутки в теплое ме</w:t>
      </w:r>
      <w:r w:rsidR="00AE7531">
        <w:rPr>
          <w:rFonts w:ascii="Times New Roman" w:eastAsia="Times New Roman" w:hAnsi="Times New Roman" w:cs="Times New Roman"/>
          <w:sz w:val="24"/>
          <w:szCs w:val="24"/>
        </w:rPr>
        <w:t>сто, оно прокиснет и образуется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 очень полезный проду</w:t>
      </w:r>
      <w:r w:rsidR="00AE753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т для желудка 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785A2E">
        <w:rPr>
          <w:rFonts w:ascii="Times New Roman" w:eastAsia="Times New Roman" w:hAnsi="Times New Roman" w:cs="Times New Roman"/>
          <w:sz w:val="24"/>
          <w:szCs w:val="24"/>
        </w:rPr>
        <w:t xml:space="preserve"> это… 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>(простокваша)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64B2" w:rsidRDefault="00B064B2" w:rsidP="00785A2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>Если в горячую духовку поставить прокисшее молоко, то получится …</w:t>
      </w:r>
      <w:r w:rsidR="00785A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>(ряженка)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64B2" w:rsidRPr="00B064B2" w:rsidRDefault="00B064B2" w:rsidP="00785A2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Как приготовить творог?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(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Если простоквашу слегка подогреть, то получится </w:t>
      </w:r>
      <w:r>
        <w:rPr>
          <w:rFonts w:ascii="Times New Roman" w:eastAsia="Times New Roman" w:hAnsi="Times New Roman" w:cs="Times New Roman"/>
          <w:sz w:val="24"/>
          <w:szCs w:val="24"/>
        </w:rPr>
        <w:t>творог</w:t>
      </w:r>
      <w:r w:rsidR="0041225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63EDD" w:rsidRDefault="00D63EDD" w:rsidP="00785A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Поднимите руку, кто употребляет в пищу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кириешки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 чипсы, пепси,</w:t>
      </w:r>
      <w:r w:rsidR="003571A0">
        <w:rPr>
          <w:rFonts w:ascii="Times New Roman" w:eastAsia="Times New Roman" w:hAnsi="Times New Roman" w:cs="Times New Roman"/>
          <w:bCs/>
          <w:sz w:val="24"/>
          <w:szCs w:val="24"/>
        </w:rPr>
        <w:t xml:space="preserve"> фанту,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фас</w:t>
      </w:r>
      <w:r w:rsidR="00785A2E">
        <w:rPr>
          <w:rFonts w:ascii="Times New Roman" w:eastAsia="Times New Roman" w:hAnsi="Times New Roman" w:cs="Times New Roman"/>
          <w:bCs/>
          <w:sz w:val="24"/>
          <w:szCs w:val="24"/>
        </w:rPr>
        <w:t>т-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фуды</w:t>
      </w:r>
      <w:proofErr w:type="spellEnd"/>
      <w:r w:rsidR="003571A0">
        <w:rPr>
          <w:rFonts w:ascii="Times New Roman" w:eastAsia="Times New Roman" w:hAnsi="Times New Roman" w:cs="Times New Roman"/>
          <w:bCs/>
          <w:sz w:val="24"/>
          <w:szCs w:val="24"/>
        </w:rPr>
        <w:t>, сникерс</w:t>
      </w:r>
      <w:r w:rsidR="006B7810">
        <w:rPr>
          <w:rFonts w:ascii="Times New Roman" w:eastAsia="Times New Roman" w:hAnsi="Times New Roman" w:cs="Times New Roman"/>
          <w:bCs/>
          <w:sz w:val="24"/>
          <w:szCs w:val="24"/>
        </w:rPr>
        <w:t>, марс и другие шоколадные батончики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1225C" w:rsidRDefault="0041225C" w:rsidP="00D63E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631DD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Есть ли польза от этих продуктов?</w:t>
      </w:r>
    </w:p>
    <w:p w:rsidR="00EE1A42" w:rsidRDefault="006B7810" w:rsidP="00D63E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631DD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Как вы думаете, какой вред приносят эти продукты организму человека?</w:t>
      </w:r>
    </w:p>
    <w:p w:rsidR="00367457" w:rsidRPr="00D63EDD" w:rsidRDefault="00367457" w:rsidP="00D63E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21708" w:rsidRPr="00367457" w:rsidRDefault="00B62160" w:rsidP="0036745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Жевательная резинка</w:t>
      </w:r>
      <w:r w:rsidR="00673558"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  (Слайд 19)</w:t>
      </w:r>
    </w:p>
    <w:p w:rsidR="0053472E" w:rsidRPr="00367457" w:rsidRDefault="00555BA6" w:rsidP="0036745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Пепси</w:t>
      </w:r>
      <w:r w:rsidR="00721708"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-</w:t>
      </w:r>
      <w:r w:rsidR="005976C6"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кола</w:t>
      </w:r>
      <w:r w:rsidR="00CF59B9"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спрайт и др.</w:t>
      </w:r>
      <w:r w:rsidR="00673558"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 (Слайд 20)</w:t>
      </w:r>
    </w:p>
    <w:p w:rsidR="006A044D" w:rsidRPr="00367457" w:rsidRDefault="00555BA6" w:rsidP="0036745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Чипсы и сухарики</w:t>
      </w:r>
      <w:r w:rsidR="00673558"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 (Слайд 21)</w:t>
      </w:r>
    </w:p>
    <w:p w:rsidR="00673558" w:rsidRPr="00367457" w:rsidRDefault="005D1E6A" w:rsidP="0036745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367457">
        <w:rPr>
          <w:rFonts w:ascii="Times New Roman" w:eastAsia="Times New Roman" w:hAnsi="Times New Roman" w:cs="Times New Roman"/>
          <w:color w:val="000000"/>
          <w:sz w:val="24"/>
          <w:szCs w:val="24"/>
        </w:rPr>
        <w:t>Фаст-</w:t>
      </w:r>
      <w:r w:rsidR="006A044D" w:rsidRPr="00367457">
        <w:rPr>
          <w:rFonts w:ascii="Times New Roman" w:eastAsia="Times New Roman" w:hAnsi="Times New Roman" w:cs="Times New Roman"/>
          <w:color w:val="000000"/>
          <w:sz w:val="24"/>
          <w:szCs w:val="24"/>
        </w:rPr>
        <w:t>фуд</w:t>
      </w:r>
      <w:proofErr w:type="spellEnd"/>
      <w:r w:rsidR="00673558" w:rsidRPr="003674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673558"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(Слайд 21)</w:t>
      </w:r>
    </w:p>
    <w:p w:rsidR="00DE69AC" w:rsidRDefault="000E0BA1" w:rsidP="0036745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367457">
        <w:rPr>
          <w:rFonts w:ascii="Times New Roman" w:hAnsi="Times New Roman" w:cs="Times New Roman"/>
          <w:sz w:val="24"/>
          <w:szCs w:val="24"/>
        </w:rPr>
        <w:t xml:space="preserve">Сладкие батончики типа «Сникерса», «Марса» </w:t>
      </w:r>
      <w:r w:rsidR="00367457" w:rsidRPr="0036745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(Слайд 21)</w:t>
      </w:r>
    </w:p>
    <w:p w:rsidR="000301E3" w:rsidRPr="000301E3" w:rsidRDefault="000301E3" w:rsidP="0036745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0301E3">
        <w:rPr>
          <w:rFonts w:ascii="Times New Roman" w:eastAsia="Times New Roman" w:hAnsi="Times New Roman" w:cs="Times New Roman"/>
          <w:bCs/>
          <w:kern w:val="36"/>
        </w:rPr>
        <w:t>Материал о вреде продуктов в приложении.</w:t>
      </w:r>
    </w:p>
    <w:p w:rsidR="000E0BA1" w:rsidRPr="000E0BA1" w:rsidRDefault="000E0BA1" w:rsidP="000E0B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5C06" w:rsidRDefault="00045C06" w:rsidP="00137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C06">
        <w:rPr>
          <w:rFonts w:ascii="Times New Roman" w:eastAsia="Times New Roman" w:hAnsi="Times New Roman" w:cs="Times New Roman"/>
          <w:sz w:val="24"/>
          <w:szCs w:val="24"/>
        </w:rPr>
        <w:t>- Пища – главный источник энергии, благодаря которой мы можем плодотворно жить и работать. Питание и хорошее самочувствие – две сторон</w:t>
      </w:r>
      <w:r>
        <w:rPr>
          <w:rFonts w:ascii="Times New Roman" w:eastAsia="Times New Roman" w:hAnsi="Times New Roman" w:cs="Times New Roman"/>
          <w:sz w:val="24"/>
          <w:szCs w:val="24"/>
        </w:rPr>
        <w:t>ы одной медали.  Для поддержания</w:t>
      </w:r>
      <w:r w:rsidRPr="00045C06">
        <w:rPr>
          <w:rFonts w:ascii="Times New Roman" w:eastAsia="Times New Roman" w:hAnsi="Times New Roman" w:cs="Times New Roman"/>
          <w:sz w:val="24"/>
          <w:szCs w:val="24"/>
        </w:rPr>
        <w:t xml:space="preserve"> здоровья в норме нам необходимо постоянно следить за своим питанием</w:t>
      </w:r>
      <w:r w:rsidR="001372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727F" w:rsidRDefault="0013727F" w:rsidP="00137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225C" w:rsidRDefault="0041225C" w:rsidP="004122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Физкультминутка – игра «Хоккей»</w:t>
      </w:r>
    </w:p>
    <w:p w:rsidR="0041225C" w:rsidRPr="0041225C" w:rsidRDefault="0041225C" w:rsidP="0041225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25C">
        <w:rPr>
          <w:rFonts w:ascii="Times New Roman" w:eastAsia="Times New Roman" w:hAnsi="Times New Roman" w:cs="Times New Roman"/>
          <w:bCs/>
          <w:sz w:val="24"/>
          <w:szCs w:val="24"/>
        </w:rPr>
        <w:t>Если продукт полезный – хлопаем в ладоши, если продукт неполезный – топаем ногами.</w:t>
      </w:r>
    </w:p>
    <w:p w:rsidR="007E196F" w:rsidRDefault="007E196F" w:rsidP="0041225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8E7797">
        <w:rPr>
          <w:rFonts w:ascii="Times New Roman" w:eastAsia="Times New Roman" w:hAnsi="Times New Roman" w:cs="Times New Roman"/>
          <w:sz w:val="24"/>
          <w:szCs w:val="24"/>
        </w:rPr>
        <w:t>Рыба, чипсы, морковь, капуста, гречневая каша, торты, жирное мясо, пепси, молоко, яблоки, сухарики, отварное мясо птицы, жевательные конфеты, сок</w:t>
      </w:r>
      <w:r w:rsidR="0041225C">
        <w:rPr>
          <w:rFonts w:ascii="Times New Roman" w:eastAsia="Times New Roman" w:hAnsi="Times New Roman" w:cs="Times New Roman"/>
          <w:sz w:val="24"/>
          <w:szCs w:val="24"/>
        </w:rPr>
        <w:t>, хот дог, марс, апельсины, орехи, чипсы, виноград, спрайт,</w:t>
      </w:r>
      <w:r w:rsidR="003F27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225C" w:rsidRPr="0041225C">
        <w:rPr>
          <w:rFonts w:ascii="Times New Roman" w:eastAsia="Times New Roman" w:hAnsi="Times New Roman" w:cs="Times New Roman"/>
          <w:bCs/>
          <w:sz w:val="24"/>
          <w:szCs w:val="24"/>
        </w:rPr>
        <w:t>горох.</w:t>
      </w:r>
      <w:proofErr w:type="gramEnd"/>
    </w:p>
    <w:p w:rsidR="00AC2BDF" w:rsidRDefault="00AC2BDF" w:rsidP="0041225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C2BDF" w:rsidRDefault="00AC2BDF" w:rsidP="00AC2BD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Правила рационального питания</w:t>
      </w:r>
    </w:p>
    <w:p w:rsidR="00FA35DE" w:rsidRPr="00DE69AC" w:rsidRDefault="00DE69AC" w:rsidP="00FA35D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69A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631DD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E69AC">
        <w:rPr>
          <w:rFonts w:ascii="Times New Roman" w:eastAsia="Times New Roman" w:hAnsi="Times New Roman" w:cs="Times New Roman"/>
          <w:bCs/>
          <w:sz w:val="24"/>
          <w:szCs w:val="24"/>
        </w:rPr>
        <w:t xml:space="preserve">С целью сохранения здоровья нам необходимо составить правила рационального питания. </w:t>
      </w:r>
      <w:r w:rsidR="00FA35DE" w:rsidRPr="00FA35DE">
        <w:rPr>
          <w:rFonts w:ascii="Times New Roman" w:eastAsia="Times New Roman" w:hAnsi="Times New Roman" w:cs="Times New Roman"/>
          <w:sz w:val="24"/>
          <w:szCs w:val="24"/>
        </w:rPr>
        <w:t xml:space="preserve"> (Групповая работ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FA35DE" w:rsidRPr="00FA35D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A1F25" w:rsidRPr="00FA35DE" w:rsidRDefault="008A1F25" w:rsidP="00C715B7">
      <w:pPr>
        <w:pStyle w:val="a3"/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</w:p>
    <w:p w:rsidR="00C715B7" w:rsidRDefault="00C715B7" w:rsidP="00C715B7">
      <w:pPr>
        <w:pStyle w:val="ac"/>
        <w:spacing w:before="0" w:beforeAutospacing="0" w:after="0" w:afterAutospacing="0"/>
        <w:rPr>
          <w:b/>
        </w:rPr>
      </w:pPr>
      <w:r>
        <w:rPr>
          <w:b/>
        </w:rPr>
        <w:t>Обсуждение результатов работы</w:t>
      </w:r>
    </w:p>
    <w:p w:rsidR="008A1F25" w:rsidRPr="00C715B7" w:rsidRDefault="008A1F25" w:rsidP="00784E5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5B7">
        <w:rPr>
          <w:rFonts w:ascii="Times New Roman" w:eastAsia="Times New Roman" w:hAnsi="Times New Roman" w:cs="Times New Roman"/>
          <w:sz w:val="24"/>
          <w:szCs w:val="24"/>
        </w:rPr>
        <w:t xml:space="preserve">Выступает одна группа, остальные </w:t>
      </w:r>
      <w:r w:rsidR="00DE69AC">
        <w:rPr>
          <w:rFonts w:ascii="Times New Roman" w:eastAsia="Times New Roman" w:hAnsi="Times New Roman" w:cs="Times New Roman"/>
          <w:sz w:val="24"/>
          <w:szCs w:val="24"/>
        </w:rPr>
        <w:t xml:space="preserve">группы </w:t>
      </w:r>
      <w:r w:rsidR="00141B6C">
        <w:rPr>
          <w:rFonts w:ascii="Times New Roman" w:eastAsia="Times New Roman" w:hAnsi="Times New Roman" w:cs="Times New Roman"/>
          <w:sz w:val="24"/>
          <w:szCs w:val="24"/>
        </w:rPr>
        <w:t>добавляют те правила, которые не были</w:t>
      </w:r>
      <w:r w:rsidRPr="00C715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1B6C">
        <w:rPr>
          <w:rFonts w:ascii="Times New Roman" w:eastAsia="Times New Roman" w:hAnsi="Times New Roman" w:cs="Times New Roman"/>
          <w:sz w:val="24"/>
          <w:szCs w:val="24"/>
        </w:rPr>
        <w:t>озвучены.</w:t>
      </w:r>
    </w:p>
    <w:p w:rsidR="00673558" w:rsidRDefault="003F27C6" w:rsidP="0067355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Сравним ваши </w:t>
      </w:r>
      <w:r w:rsidR="00DE69AC" w:rsidRPr="00DE69AC">
        <w:rPr>
          <w:rFonts w:ascii="Times New Roman" w:eastAsia="Times New Roman" w:hAnsi="Times New Roman" w:cs="Times New Roman"/>
          <w:bCs/>
          <w:sz w:val="24"/>
          <w:szCs w:val="24"/>
        </w:rPr>
        <w:t>правила с правилами на слайде.</w:t>
      </w:r>
      <w:r w:rsidR="00F70D4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73558" w:rsidRPr="00673558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(Слайд</w:t>
      </w:r>
      <w:r w:rsidR="00673558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22)</w:t>
      </w:r>
    </w:p>
    <w:p w:rsidR="00DE69AC" w:rsidRDefault="00DE69AC" w:rsidP="00F70D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Какие правила вы не учли?</w:t>
      </w:r>
    </w:p>
    <w:p w:rsidR="004765B4" w:rsidRDefault="004765B4" w:rsidP="00F70D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d"/>
        <w:tblW w:w="0" w:type="auto"/>
        <w:tblLook w:val="04A0"/>
      </w:tblPr>
      <w:tblGrid>
        <w:gridCol w:w="9571"/>
      </w:tblGrid>
      <w:tr w:rsidR="004765B4" w:rsidTr="004765B4">
        <w:tc>
          <w:tcPr>
            <w:tcW w:w="9571" w:type="dxa"/>
          </w:tcPr>
          <w:p w:rsidR="004765B4" w:rsidRPr="00704035" w:rsidRDefault="004765B4" w:rsidP="004765B4">
            <w:pPr>
              <w:ind w:right="3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0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рационального питания</w:t>
            </w:r>
          </w:p>
          <w:p w:rsidR="004765B4" w:rsidRPr="001171EF" w:rsidRDefault="004765B4" w:rsidP="004765B4">
            <w:pPr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>1) Не переедайте.</w:t>
            </w:r>
          </w:p>
          <w:p w:rsidR="004765B4" w:rsidRPr="001171EF" w:rsidRDefault="004765B4" w:rsidP="004765B4">
            <w:pPr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>2) Ешьте 3-4 раза в де</w:t>
            </w:r>
            <w:r w:rsidR="00AA25FA">
              <w:rPr>
                <w:rFonts w:ascii="Times New Roman" w:eastAsia="Times New Roman" w:hAnsi="Times New Roman" w:cs="Times New Roman"/>
                <w:sz w:val="24"/>
                <w:szCs w:val="24"/>
              </w:rPr>
              <w:t>нь в одно и то же время простую,</w:t>
            </w:r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свежеприготовленную пищу, которая легко усваивается и соответствует потребностям организма.</w:t>
            </w:r>
          </w:p>
          <w:p w:rsidR="004765B4" w:rsidRPr="001171EF" w:rsidRDefault="004765B4" w:rsidP="004765B4">
            <w:pPr>
              <w:ind w:right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>3) Тщательно пережевывайте пищу, не спешите глотать.</w:t>
            </w:r>
          </w:p>
          <w:p w:rsidR="004765B4" w:rsidRPr="001171EF" w:rsidRDefault="004765B4" w:rsidP="00476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Чаще употребляйте разнообразные и полезные продукты. </w:t>
            </w:r>
          </w:p>
          <w:p w:rsidR="004765B4" w:rsidRDefault="004765B4" w:rsidP="00476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Во время еды не следует смотреть телевизор, читать или решать сложные житейские проблемы. </w:t>
            </w:r>
          </w:p>
          <w:p w:rsidR="004765B4" w:rsidRPr="001171EF" w:rsidRDefault="004765B4" w:rsidP="00476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>6) Нельзя употреблять слишком горячую или холодную пищу. Это очень вредно для зубов, пищевода и печени.</w:t>
            </w:r>
          </w:p>
          <w:p w:rsidR="004765B4" w:rsidRPr="00704035" w:rsidRDefault="004765B4" w:rsidP="004765B4">
            <w:pPr>
              <w:rPr>
                <w:szCs w:val="24"/>
              </w:rPr>
            </w:pPr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Исключите из употребления пепси, колу, фанту, шоколадные батончики, чипсы, </w:t>
            </w:r>
            <w:proofErr w:type="spellStart"/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кириешки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фаст-фуды</w:t>
            </w:r>
            <w:proofErr w:type="spellEnd"/>
            <w:r w:rsidRPr="001171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765B4" w:rsidRDefault="004765B4" w:rsidP="00F70D4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765B4" w:rsidRDefault="004765B4" w:rsidP="00F70D4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A1F25" w:rsidRPr="00F70D43" w:rsidRDefault="00F70D43" w:rsidP="00F7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Verdana" w:eastAsia="Times New Roman" w:hAnsi="Verdana" w:cs="Times New Roman"/>
          <w:sz w:val="20"/>
          <w:szCs w:val="20"/>
        </w:rPr>
        <w:t>-</w:t>
      </w:r>
      <w:r w:rsidR="00631DD0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8A1F25" w:rsidRPr="00F70D43">
        <w:rPr>
          <w:rFonts w:ascii="Times New Roman" w:eastAsia="Times New Roman" w:hAnsi="Times New Roman" w:cs="Times New Roman"/>
          <w:sz w:val="24"/>
          <w:szCs w:val="24"/>
        </w:rPr>
        <w:t>Помните, что еда не должна быть основным источником положительных эмоций, хотя должна приносить положительные ощущения и во время трапезы, и после нее. «Жить не для того, чтобы ест</w:t>
      </w:r>
      <w:r w:rsidR="00AA25FA">
        <w:rPr>
          <w:rFonts w:ascii="Times New Roman" w:eastAsia="Times New Roman" w:hAnsi="Times New Roman" w:cs="Times New Roman"/>
          <w:sz w:val="24"/>
          <w:szCs w:val="24"/>
        </w:rPr>
        <w:t>ь, а есть для того, чтобы жить»</w:t>
      </w:r>
      <w:r w:rsidR="008A1F25" w:rsidRPr="00F70D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25F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A1F25" w:rsidRPr="00F70D43">
        <w:rPr>
          <w:rFonts w:ascii="Times New Roman" w:eastAsia="Times New Roman" w:hAnsi="Times New Roman" w:cs="Times New Roman"/>
          <w:sz w:val="24"/>
          <w:szCs w:val="24"/>
        </w:rPr>
        <w:t xml:space="preserve"> пожалуй, основной принцип рационального питания, помогающего нам быть здоровыми на протяжении всей жизни.</w:t>
      </w:r>
    </w:p>
    <w:p w:rsidR="008A1F25" w:rsidRPr="008E7797" w:rsidRDefault="008A1F25" w:rsidP="00E16C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0D43" w:rsidRDefault="00F70D43" w:rsidP="00F70D43">
      <w:pPr>
        <w:pStyle w:val="a3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Модель здорового человека</w:t>
      </w:r>
    </w:p>
    <w:p w:rsidR="00555BA6" w:rsidRDefault="00631DD0" w:rsidP="00A37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0D43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555BA6" w:rsidRPr="00EE07C6">
        <w:rPr>
          <w:rFonts w:ascii="Times New Roman" w:eastAsia="Times New Roman" w:hAnsi="Times New Roman" w:cs="Times New Roman"/>
          <w:sz w:val="24"/>
          <w:szCs w:val="24"/>
        </w:rPr>
        <w:t>акого человека мы можем назвать здоровым?</w:t>
      </w:r>
      <w:r w:rsidR="003F27C6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F70D43">
        <w:rPr>
          <w:rFonts w:ascii="Times New Roman" w:eastAsia="Times New Roman" w:hAnsi="Times New Roman" w:cs="Times New Roman"/>
          <w:sz w:val="24"/>
          <w:szCs w:val="24"/>
        </w:rPr>
        <w:t>доске записаны слова. Обучающиеся должны выбрать те слова, которые соответствуют здоровому человеку.</w:t>
      </w:r>
    </w:p>
    <w:p w:rsidR="00673558" w:rsidRDefault="00673558" w:rsidP="0067355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73558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(Слайд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23)</w:t>
      </w:r>
    </w:p>
    <w:p w:rsidR="00A37A1E" w:rsidRPr="00EE07C6" w:rsidRDefault="00A37A1E" w:rsidP="00241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BA6" w:rsidRDefault="00555BA6" w:rsidP="00241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E07C6">
        <w:rPr>
          <w:rFonts w:ascii="Times New Roman" w:eastAsia="Times New Roman" w:hAnsi="Times New Roman" w:cs="Times New Roman"/>
          <w:sz w:val="24"/>
          <w:szCs w:val="24"/>
        </w:rPr>
        <w:t>Красивый, сутулый, сильный,  ловкий, бледный, румяный, страшный, стройный, толстый,</w:t>
      </w:r>
      <w:r w:rsidR="00F70D43">
        <w:rPr>
          <w:rFonts w:ascii="Times New Roman" w:eastAsia="Times New Roman" w:hAnsi="Times New Roman" w:cs="Times New Roman"/>
          <w:sz w:val="24"/>
          <w:szCs w:val="24"/>
        </w:rPr>
        <w:t xml:space="preserve"> крепкий, </w:t>
      </w:r>
      <w:r w:rsidR="00A37A1E">
        <w:rPr>
          <w:rFonts w:ascii="Times New Roman" w:eastAsia="Times New Roman" w:hAnsi="Times New Roman" w:cs="Times New Roman"/>
          <w:sz w:val="24"/>
          <w:szCs w:val="24"/>
        </w:rPr>
        <w:t>неуклюжий, подтянутый, статный.</w:t>
      </w:r>
      <w:proofErr w:type="gramEnd"/>
    </w:p>
    <w:p w:rsidR="00241196" w:rsidRPr="00EE07C6" w:rsidRDefault="00241196" w:rsidP="00241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1196" w:rsidRDefault="00241196" w:rsidP="00241196">
      <w:pPr>
        <w:pStyle w:val="a3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Эрудит</w:t>
      </w:r>
    </w:p>
    <w:p w:rsidR="00A00750" w:rsidRDefault="00A00750" w:rsidP="00A00750">
      <w:pPr>
        <w:pStyle w:val="a3"/>
        <w:spacing w:after="0" w:line="240" w:lineRule="auto"/>
        <w:ind w:left="0" w:right="357"/>
        <w:rPr>
          <w:rFonts w:ascii="Times New Roman" w:eastAsia="Times New Roman" w:hAnsi="Times New Roman" w:cs="Times New Roman"/>
          <w:sz w:val="24"/>
          <w:szCs w:val="24"/>
        </w:rPr>
      </w:pPr>
      <w:r w:rsidRPr="00A00750">
        <w:rPr>
          <w:rFonts w:ascii="Times New Roman" w:eastAsia="Times New Roman" w:hAnsi="Times New Roman" w:cs="Times New Roman"/>
          <w:sz w:val="24"/>
          <w:szCs w:val="24"/>
        </w:rPr>
        <w:t xml:space="preserve">- Пословицы 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00750">
        <w:rPr>
          <w:rFonts w:ascii="Times New Roman" w:eastAsia="Times New Roman" w:hAnsi="Times New Roman" w:cs="Times New Roman"/>
          <w:sz w:val="24"/>
          <w:szCs w:val="24"/>
        </w:rPr>
        <w:t xml:space="preserve"> это народная мудрость. О здоровье люди думали во все времена.</w:t>
      </w:r>
    </w:p>
    <w:p w:rsidR="00673558" w:rsidRDefault="00673558" w:rsidP="0067355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673558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(Слайд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24)</w:t>
      </w:r>
    </w:p>
    <w:p w:rsidR="00A00750" w:rsidRDefault="00A00750" w:rsidP="00A00750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</w:p>
    <w:p w:rsidR="00241196" w:rsidRPr="00E00290" w:rsidRDefault="00E00290" w:rsidP="00241196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0290">
        <w:rPr>
          <w:rFonts w:ascii="Times New Roman" w:eastAsia="Times New Roman" w:hAnsi="Times New Roman" w:cs="Times New Roman"/>
          <w:bCs/>
          <w:sz w:val="24"/>
          <w:szCs w:val="24"/>
        </w:rPr>
        <w:t>Закончить пословицы о здоровье.</w:t>
      </w:r>
    </w:p>
    <w:p w:rsidR="007E196F" w:rsidRPr="00D55E55" w:rsidRDefault="00086F9D" w:rsidP="007E19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здоровом теле</w:t>
      </w:r>
      <w:r w:rsidR="007E196F" w:rsidRPr="00D55E55">
        <w:rPr>
          <w:rFonts w:ascii="Times New Roman" w:eastAsia="Times New Roman" w:hAnsi="Times New Roman" w:cs="Times New Roman"/>
          <w:sz w:val="24"/>
          <w:szCs w:val="24"/>
        </w:rPr>
        <w:t xml:space="preserve"> (здоровый дух)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.</w:t>
      </w:r>
      <w:r w:rsidR="007E196F" w:rsidRPr="00D55E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196F" w:rsidRPr="00D55E55" w:rsidRDefault="007E196F" w:rsidP="007E19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5E55">
        <w:rPr>
          <w:rFonts w:ascii="Times New Roman" w:eastAsia="Times New Roman" w:hAnsi="Times New Roman" w:cs="Times New Roman"/>
          <w:sz w:val="24"/>
          <w:szCs w:val="24"/>
        </w:rPr>
        <w:t>Голову держи в холоде, (а ноги в тепле)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5E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196F" w:rsidRPr="00D55E55" w:rsidRDefault="007E196F" w:rsidP="007E19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5E55">
        <w:rPr>
          <w:rFonts w:ascii="Times New Roman" w:eastAsia="Times New Roman" w:hAnsi="Times New Roman" w:cs="Times New Roman"/>
          <w:sz w:val="24"/>
          <w:szCs w:val="24"/>
        </w:rPr>
        <w:t>Забо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лел живот, держи (закрытым рот).</w:t>
      </w:r>
    </w:p>
    <w:p w:rsidR="007E196F" w:rsidRPr="00D55E55" w:rsidRDefault="007E196F" w:rsidP="007E19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55E55">
        <w:rPr>
          <w:rFonts w:ascii="Times New Roman" w:eastAsia="Times New Roman" w:hAnsi="Times New Roman" w:cs="Times New Roman"/>
          <w:sz w:val="24"/>
          <w:szCs w:val="24"/>
        </w:rPr>
        <w:t>Быстрого</w:t>
      </w:r>
      <w:proofErr w:type="gramEnd"/>
      <w:r w:rsidRPr="00D55E55">
        <w:rPr>
          <w:rFonts w:ascii="Times New Roman" w:eastAsia="Times New Roman" w:hAnsi="Times New Roman" w:cs="Times New Roman"/>
          <w:sz w:val="24"/>
          <w:szCs w:val="24"/>
        </w:rPr>
        <w:t xml:space="preserve"> и ловкого (болезнь не догонит)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5E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196F" w:rsidRPr="00D55E55" w:rsidRDefault="007E196F" w:rsidP="007E19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5E5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gramStart"/>
      <w:r w:rsidRPr="00D55E55">
        <w:rPr>
          <w:rFonts w:ascii="Times New Roman" w:eastAsia="Times New Roman" w:hAnsi="Times New Roman" w:cs="Times New Roman"/>
          <w:sz w:val="24"/>
          <w:szCs w:val="24"/>
        </w:rPr>
        <w:t>слабому</w:t>
      </w:r>
      <w:proofErr w:type="gramEnd"/>
      <w:r w:rsidRPr="00D55E55">
        <w:rPr>
          <w:rFonts w:ascii="Times New Roman" w:eastAsia="Times New Roman" w:hAnsi="Times New Roman" w:cs="Times New Roman"/>
          <w:sz w:val="24"/>
          <w:szCs w:val="24"/>
        </w:rPr>
        <w:t xml:space="preserve"> и болезнь (пристает)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5E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196F" w:rsidRPr="00D55E55" w:rsidRDefault="007E196F" w:rsidP="007E19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5E55">
        <w:rPr>
          <w:rFonts w:ascii="Times New Roman" w:eastAsia="Times New Roman" w:hAnsi="Times New Roman" w:cs="Times New Roman"/>
          <w:sz w:val="24"/>
          <w:szCs w:val="24"/>
        </w:rPr>
        <w:t xml:space="preserve">Поработал 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86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5E55">
        <w:rPr>
          <w:rFonts w:ascii="Times New Roman" w:eastAsia="Times New Roman" w:hAnsi="Times New Roman" w:cs="Times New Roman"/>
          <w:sz w:val="24"/>
          <w:szCs w:val="24"/>
        </w:rPr>
        <w:t>(отдохни)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5E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196F" w:rsidRDefault="00A8797D" w:rsidP="00E00290">
      <w:pPr>
        <w:numPr>
          <w:ilvl w:val="0"/>
          <w:numId w:val="6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Любящий чистоту </w:t>
      </w:r>
      <w:r w:rsidR="007E196F" w:rsidRPr="00D55E55">
        <w:rPr>
          <w:rFonts w:ascii="Times New Roman" w:eastAsia="Times New Roman" w:hAnsi="Times New Roman" w:cs="Times New Roman"/>
          <w:sz w:val="24"/>
          <w:szCs w:val="24"/>
        </w:rPr>
        <w:t>(будет здоровым)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>.</w:t>
      </w:r>
      <w:r w:rsidR="007E196F" w:rsidRPr="00D55E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E00290" w:rsidRPr="00D55E55" w:rsidRDefault="00E00290" w:rsidP="00E00290">
      <w:pPr>
        <w:spacing w:after="0" w:line="240" w:lineRule="auto"/>
        <w:ind w:right="357"/>
        <w:rPr>
          <w:rFonts w:ascii="Times New Roman" w:eastAsia="Times New Roman" w:hAnsi="Times New Roman" w:cs="Times New Roman"/>
          <w:sz w:val="24"/>
          <w:szCs w:val="24"/>
        </w:rPr>
      </w:pPr>
    </w:p>
    <w:p w:rsidR="008130AF" w:rsidRDefault="008130AF" w:rsidP="0024119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Итоговая рефлексия</w:t>
      </w:r>
    </w:p>
    <w:p w:rsidR="008130AF" w:rsidRDefault="008130AF" w:rsidP="008130AF">
      <w:pPr>
        <w:pStyle w:val="a3"/>
        <w:ind w:left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130AF" w:rsidRDefault="00C01C79" w:rsidP="000D12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Что ново</w:t>
      </w:r>
      <w:r w:rsidR="008130AF">
        <w:rPr>
          <w:rFonts w:ascii="Times New Roman" w:hAnsi="Times New Roman" w:cs="Times New Roman"/>
          <w:color w:val="000000" w:themeColor="text1"/>
          <w:sz w:val="24"/>
          <w:szCs w:val="24"/>
        </w:rPr>
        <w:t>го узнали на уроке?</w:t>
      </w:r>
    </w:p>
    <w:p w:rsidR="008130AF" w:rsidRDefault="008130AF" w:rsidP="000D12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Кому могут пригодиться полученные знания?</w:t>
      </w:r>
    </w:p>
    <w:p w:rsidR="008130AF" w:rsidRDefault="008130AF" w:rsidP="000D12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>Какое питание можно назвать здоровым?</w:t>
      </w:r>
    </w:p>
    <w:p w:rsidR="008130AF" w:rsidRDefault="008130AF" w:rsidP="000D12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Какую пищу нельзя употреблять?</w:t>
      </w:r>
    </w:p>
    <w:p w:rsidR="008A1F25" w:rsidRDefault="008130AF" w:rsidP="000D12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Кто будет стараться</w:t>
      </w:r>
      <w:r w:rsidRPr="008E7797">
        <w:rPr>
          <w:rFonts w:ascii="Times New Roman" w:eastAsia="Times New Roman" w:hAnsi="Times New Roman" w:cs="Times New Roman"/>
          <w:sz w:val="24"/>
          <w:szCs w:val="24"/>
        </w:rPr>
        <w:t xml:space="preserve"> питаться правильно?</w:t>
      </w:r>
    </w:p>
    <w:p w:rsidR="000D12A0" w:rsidRDefault="000D12A0" w:rsidP="000D12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Кто расскажет друзьям и родным о полученных знаниях?</w:t>
      </w:r>
    </w:p>
    <w:p w:rsidR="000D12A0" w:rsidRDefault="000D12A0" w:rsidP="000D12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29AF" w:rsidRDefault="000D12A0" w:rsidP="000D1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31D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27C6">
        <w:rPr>
          <w:rFonts w:ascii="Times New Roman" w:eastAsia="Times New Roman" w:hAnsi="Times New Roman" w:cs="Times New Roman"/>
          <w:sz w:val="24"/>
          <w:szCs w:val="24"/>
        </w:rPr>
        <w:t>Сегодня мы поговорили</w:t>
      </w:r>
      <w:r w:rsidR="007E196F" w:rsidRPr="008E77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30A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E196F" w:rsidRPr="008E7797">
        <w:rPr>
          <w:rFonts w:ascii="Times New Roman" w:eastAsia="Times New Roman" w:hAnsi="Times New Roman" w:cs="Times New Roman"/>
          <w:sz w:val="24"/>
          <w:szCs w:val="24"/>
        </w:rPr>
        <w:t xml:space="preserve"> правильном питании. </w:t>
      </w:r>
      <w:r w:rsidR="008130A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7E196F" w:rsidRPr="008E7797">
        <w:rPr>
          <w:rFonts w:ascii="Times New Roman" w:eastAsia="Times New Roman" w:hAnsi="Times New Roman" w:cs="Times New Roman"/>
          <w:sz w:val="24"/>
          <w:szCs w:val="24"/>
        </w:rPr>
        <w:t xml:space="preserve">ыть здоровыми может каждый из вас. Нужно только очень захотеть. Вы </w:t>
      </w:r>
      <w:r w:rsidR="00AA25F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7E196F" w:rsidRPr="008E7797">
        <w:rPr>
          <w:rFonts w:ascii="Times New Roman" w:eastAsia="Times New Roman" w:hAnsi="Times New Roman" w:cs="Times New Roman"/>
          <w:sz w:val="24"/>
          <w:szCs w:val="24"/>
        </w:rPr>
        <w:t xml:space="preserve"> наше будущее, поэтому заботиться о своем здоровье нужно начинать сейчас. Ведь когда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человек здоров, он весел</w:t>
      </w:r>
      <w:r w:rsidR="007E196F" w:rsidRPr="008E7797">
        <w:rPr>
          <w:rFonts w:ascii="Times New Roman" w:eastAsia="Times New Roman" w:hAnsi="Times New Roman" w:cs="Times New Roman"/>
          <w:sz w:val="24"/>
          <w:szCs w:val="24"/>
        </w:rPr>
        <w:t xml:space="preserve">, его глаза светятся, а лицо излучает улыбка. У здоровых людей ясный </w:t>
      </w:r>
      <w:r>
        <w:rPr>
          <w:rFonts w:ascii="Times New Roman" w:eastAsia="Times New Roman" w:hAnsi="Times New Roman" w:cs="Times New Roman"/>
          <w:sz w:val="24"/>
          <w:szCs w:val="24"/>
        </w:rPr>
        <w:t>и бодрый дух.</w:t>
      </w:r>
    </w:p>
    <w:p w:rsidR="00EA29AF" w:rsidRDefault="00EA29AF" w:rsidP="00EA2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29AF" w:rsidRPr="000D12A0" w:rsidRDefault="007E196F" w:rsidP="000D12A0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</w:rPr>
      </w:pPr>
      <w:r w:rsidRPr="000D12A0">
        <w:rPr>
          <w:rFonts w:ascii="Times New Roman" w:eastAsia="Times New Roman" w:hAnsi="Times New Roman" w:cs="Times New Roman"/>
          <w:sz w:val="24"/>
          <w:szCs w:val="24"/>
        </w:rPr>
        <w:t>Желаю вам цвести, раст</w:t>
      </w:r>
      <w:r w:rsidR="00EA29AF" w:rsidRPr="000D12A0">
        <w:rPr>
          <w:rFonts w:ascii="Times New Roman" w:eastAsia="Times New Roman" w:hAnsi="Times New Roman" w:cs="Times New Roman"/>
          <w:sz w:val="24"/>
          <w:szCs w:val="24"/>
        </w:rPr>
        <w:t>и,</w:t>
      </w:r>
    </w:p>
    <w:p w:rsidR="00EA29AF" w:rsidRPr="000D12A0" w:rsidRDefault="007E196F" w:rsidP="000D12A0">
      <w:pPr>
        <w:tabs>
          <w:tab w:val="left" w:pos="8565"/>
        </w:tabs>
        <w:spacing w:after="0" w:line="240" w:lineRule="auto"/>
        <w:ind w:left="283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D12A0">
        <w:rPr>
          <w:rFonts w:ascii="Times New Roman" w:eastAsia="Times New Roman" w:hAnsi="Times New Roman" w:cs="Times New Roman"/>
          <w:bCs/>
          <w:sz w:val="24"/>
          <w:szCs w:val="24"/>
        </w:rPr>
        <w:t>Копить, крепить здоровье,</w:t>
      </w:r>
    </w:p>
    <w:p w:rsidR="00EA29AF" w:rsidRPr="000D12A0" w:rsidRDefault="00EA29AF" w:rsidP="000D12A0">
      <w:pPr>
        <w:tabs>
          <w:tab w:val="left" w:pos="8565"/>
        </w:tabs>
        <w:spacing w:after="0" w:line="240" w:lineRule="auto"/>
        <w:ind w:left="283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D12A0">
        <w:rPr>
          <w:rFonts w:ascii="Times New Roman" w:eastAsia="Times New Roman" w:hAnsi="Times New Roman" w:cs="Times New Roman"/>
          <w:bCs/>
          <w:sz w:val="24"/>
          <w:szCs w:val="24"/>
        </w:rPr>
        <w:t xml:space="preserve">Оно для дальнего пути </w:t>
      </w:r>
      <w:r w:rsidR="007E196F" w:rsidRPr="000D12A0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</w:p>
    <w:p w:rsidR="00555BA6" w:rsidRDefault="007E196F" w:rsidP="00AA25FA">
      <w:pPr>
        <w:tabs>
          <w:tab w:val="left" w:pos="8565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</w:rPr>
      </w:pPr>
      <w:r w:rsidRPr="000D12A0">
        <w:rPr>
          <w:rFonts w:ascii="Times New Roman" w:eastAsia="Times New Roman" w:hAnsi="Times New Roman" w:cs="Times New Roman"/>
          <w:bCs/>
          <w:sz w:val="24"/>
          <w:szCs w:val="24"/>
        </w:rPr>
        <w:t>Главнейшее условие.</w:t>
      </w:r>
    </w:p>
    <w:p w:rsidR="00AA25FA" w:rsidRPr="00AA25FA" w:rsidRDefault="00AA25FA" w:rsidP="00AA25FA">
      <w:pPr>
        <w:tabs>
          <w:tab w:val="left" w:pos="8565"/>
        </w:tabs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</w:rPr>
      </w:pPr>
    </w:p>
    <w:p w:rsidR="001D043B" w:rsidRDefault="001D043B" w:rsidP="009073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85C" w:rsidRDefault="0072385C" w:rsidP="009073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85C" w:rsidRDefault="0072385C" w:rsidP="009073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85C" w:rsidRDefault="0072385C" w:rsidP="009073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E4F" w:rsidRDefault="0090736A" w:rsidP="009073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36A">
        <w:rPr>
          <w:rFonts w:ascii="Times New Roman" w:hAnsi="Times New Roman" w:cs="Times New Roman"/>
          <w:b/>
          <w:sz w:val="24"/>
          <w:szCs w:val="24"/>
        </w:rPr>
        <w:t>Источники:</w:t>
      </w:r>
    </w:p>
    <w:p w:rsidR="00F56B78" w:rsidRPr="001027F1" w:rsidRDefault="00F56B78" w:rsidP="001027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7F1">
        <w:rPr>
          <w:rFonts w:ascii="Times New Roman" w:eastAsia="Times New Roman" w:hAnsi="Times New Roman" w:cs="Times New Roman"/>
          <w:sz w:val="24"/>
          <w:szCs w:val="24"/>
        </w:rPr>
        <w:t>Обухова Л.А.</w:t>
      </w:r>
      <w:r w:rsidR="00B85B20" w:rsidRPr="001027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85B20" w:rsidRPr="001027F1">
        <w:rPr>
          <w:rFonts w:ascii="Times New Roman" w:eastAsia="Times New Roman" w:hAnsi="Times New Roman" w:cs="Times New Roman"/>
          <w:sz w:val="24"/>
          <w:szCs w:val="24"/>
        </w:rPr>
        <w:t>Лемяскина</w:t>
      </w:r>
      <w:proofErr w:type="spellEnd"/>
      <w:r w:rsidR="00B85B20" w:rsidRPr="001027F1">
        <w:rPr>
          <w:rFonts w:ascii="Times New Roman" w:eastAsia="Times New Roman" w:hAnsi="Times New Roman" w:cs="Times New Roman"/>
          <w:sz w:val="24"/>
          <w:szCs w:val="24"/>
        </w:rPr>
        <w:t xml:space="preserve"> Н.А., </w:t>
      </w:r>
      <w:proofErr w:type="spellStart"/>
      <w:r w:rsidR="00B85B20" w:rsidRPr="001027F1">
        <w:rPr>
          <w:rFonts w:ascii="Times New Roman" w:eastAsia="Times New Roman" w:hAnsi="Times New Roman" w:cs="Times New Roman"/>
          <w:sz w:val="24"/>
          <w:szCs w:val="24"/>
        </w:rPr>
        <w:t>Жиренко</w:t>
      </w:r>
      <w:proofErr w:type="spellEnd"/>
      <w:r w:rsidR="00B85B20" w:rsidRPr="001027F1">
        <w:rPr>
          <w:rFonts w:ascii="Times New Roman" w:eastAsia="Times New Roman" w:hAnsi="Times New Roman" w:cs="Times New Roman"/>
          <w:sz w:val="24"/>
          <w:szCs w:val="24"/>
        </w:rPr>
        <w:t xml:space="preserve"> О.Е. Новые 135 уроков здоровья, или Школа докторов природы (1-4 классы). – М: ВАКО, 2007. – 288 </w:t>
      </w:r>
      <w:proofErr w:type="gramStart"/>
      <w:r w:rsidR="00B85B20" w:rsidRPr="001027F1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B85B20" w:rsidRPr="001027F1">
        <w:rPr>
          <w:rFonts w:ascii="Times New Roman" w:eastAsia="Times New Roman" w:hAnsi="Times New Roman" w:cs="Times New Roman"/>
          <w:sz w:val="24"/>
          <w:szCs w:val="24"/>
        </w:rPr>
        <w:t>. – (</w:t>
      </w:r>
      <w:proofErr w:type="gramStart"/>
      <w:r w:rsidR="00B85B20" w:rsidRPr="001027F1">
        <w:rPr>
          <w:rFonts w:ascii="Times New Roman" w:eastAsia="Times New Roman" w:hAnsi="Times New Roman" w:cs="Times New Roman"/>
          <w:sz w:val="24"/>
          <w:szCs w:val="24"/>
        </w:rPr>
        <w:t>Мастерская</w:t>
      </w:r>
      <w:proofErr w:type="gramEnd"/>
      <w:r w:rsidR="00B85B20" w:rsidRPr="001027F1">
        <w:rPr>
          <w:rFonts w:ascii="Times New Roman" w:eastAsia="Times New Roman" w:hAnsi="Times New Roman" w:cs="Times New Roman"/>
          <w:sz w:val="24"/>
          <w:szCs w:val="24"/>
        </w:rPr>
        <w:t xml:space="preserve"> учителя).</w:t>
      </w:r>
    </w:p>
    <w:p w:rsidR="0090736A" w:rsidRPr="001027F1" w:rsidRDefault="00E47FE1" w:rsidP="001027F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history="1">
        <w:r w:rsidR="008254EA" w:rsidRPr="001027F1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http://happy mother.ru/publ/chitaem_vmeste/stranichka_vdokhnovenija/malenkie_skazki_bolshogo_okeana_skazka_ob_akule_doktore_cherepakhe_i_o_vkusnoj_i_zdorovoj_pishhe/34-1-0-74</w:t>
        </w:r>
      </w:hyperlink>
      <w:r w:rsidR="0090736A" w:rsidRPr="001027F1">
        <w:rPr>
          <w:rFonts w:ascii="Times New Roman" w:eastAsia="Times New Roman" w:hAnsi="Times New Roman" w:cs="Times New Roman"/>
          <w:sz w:val="24"/>
          <w:szCs w:val="24"/>
        </w:rPr>
        <w:t xml:space="preserve"> - Счастливые мамаши</w:t>
      </w:r>
      <w:r w:rsidR="008254EA" w:rsidRPr="001027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5B20" w:rsidRDefault="00E47FE1" w:rsidP="001027F1">
      <w:pPr>
        <w:pStyle w:val="ac"/>
        <w:numPr>
          <w:ilvl w:val="0"/>
          <w:numId w:val="8"/>
        </w:numPr>
        <w:spacing w:before="0" w:beforeAutospacing="0" w:after="0" w:afterAutospacing="0"/>
        <w:jc w:val="both"/>
        <w:rPr>
          <w:rStyle w:val="ab"/>
          <w:b w:val="0"/>
        </w:rPr>
      </w:pPr>
      <w:hyperlink r:id="rId8" w:history="1">
        <w:r w:rsidR="00B85B20" w:rsidRPr="00B85B20">
          <w:rPr>
            <w:rStyle w:val="a4"/>
            <w:bCs/>
            <w:color w:val="auto"/>
          </w:rPr>
          <w:t>http://galcova.ru/index.php/klassnyj-chas-na-temu-zdorovyj-obraz-zhizni</w:t>
        </w:r>
      </w:hyperlink>
      <w:r w:rsidR="00B85B20" w:rsidRPr="00B85B20">
        <w:rPr>
          <w:b/>
          <w:bCs/>
        </w:rPr>
        <w:t xml:space="preserve"> – </w:t>
      </w:r>
      <w:r w:rsidR="00B85B20" w:rsidRPr="00B85B20">
        <w:rPr>
          <w:rStyle w:val="ab"/>
          <w:b w:val="0"/>
        </w:rPr>
        <w:t xml:space="preserve">сайт учителя начальных классов </w:t>
      </w:r>
      <w:proofErr w:type="spellStart"/>
      <w:r w:rsidR="00B85B20" w:rsidRPr="00B85B20">
        <w:rPr>
          <w:rStyle w:val="ab"/>
          <w:b w:val="0"/>
        </w:rPr>
        <w:t>Гальцовой</w:t>
      </w:r>
      <w:proofErr w:type="spellEnd"/>
      <w:r w:rsidR="00B85B20" w:rsidRPr="00B85B20">
        <w:rPr>
          <w:rStyle w:val="ab"/>
          <w:b w:val="0"/>
        </w:rPr>
        <w:t xml:space="preserve"> Ольги Ивановны</w:t>
      </w:r>
      <w:r w:rsidR="001027F1">
        <w:rPr>
          <w:rStyle w:val="ab"/>
          <w:b w:val="0"/>
        </w:rPr>
        <w:t>.</w:t>
      </w:r>
    </w:p>
    <w:p w:rsidR="001027F1" w:rsidRPr="001027F1" w:rsidRDefault="00E47FE1" w:rsidP="001027F1">
      <w:pPr>
        <w:pStyle w:val="ac"/>
        <w:numPr>
          <w:ilvl w:val="0"/>
          <w:numId w:val="8"/>
        </w:numPr>
        <w:spacing w:before="0" w:beforeAutospacing="0" w:after="0" w:afterAutospacing="0"/>
        <w:jc w:val="both"/>
      </w:pPr>
      <w:hyperlink r:id="rId9" w:history="1">
        <w:r w:rsidR="001027F1" w:rsidRPr="001027F1">
          <w:rPr>
            <w:rStyle w:val="a4"/>
            <w:color w:val="auto"/>
          </w:rPr>
          <w:t>http://www.solovei.info/russia/18-customer/275-gazirovka-i-snikersy-vredny-dlya-zdorovya.html</w:t>
        </w:r>
      </w:hyperlink>
      <w:r w:rsidR="001027F1" w:rsidRPr="001027F1">
        <w:t xml:space="preserve"> - информационно - познавательный портал </w:t>
      </w:r>
      <w:proofErr w:type="spellStart"/>
      <w:r w:rsidR="001027F1" w:rsidRPr="001027F1">
        <w:t>solovei.info</w:t>
      </w:r>
      <w:proofErr w:type="spellEnd"/>
      <w:r w:rsidR="001027F1" w:rsidRPr="001027F1">
        <w:t>.</w:t>
      </w:r>
    </w:p>
    <w:sectPr w:rsidR="001027F1" w:rsidRPr="001027F1" w:rsidSect="0072385C">
      <w:footerReference w:type="default" r:id="rId10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8FD" w:rsidRDefault="00D438FD" w:rsidP="004A6FF9">
      <w:pPr>
        <w:spacing w:after="0" w:line="240" w:lineRule="auto"/>
      </w:pPr>
      <w:r>
        <w:separator/>
      </w:r>
    </w:p>
  </w:endnote>
  <w:endnote w:type="continuationSeparator" w:id="0">
    <w:p w:rsidR="00D438FD" w:rsidRDefault="00D438FD" w:rsidP="004A6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0376"/>
      <w:docPartObj>
        <w:docPartGallery w:val="Page Numbers (Bottom of Page)"/>
        <w:docPartUnique/>
      </w:docPartObj>
    </w:sdtPr>
    <w:sdtContent>
      <w:p w:rsidR="00F70D43" w:rsidRDefault="00E47FE1">
        <w:pPr>
          <w:pStyle w:val="a9"/>
          <w:jc w:val="right"/>
        </w:pPr>
        <w:fldSimple w:instr=" PAGE   \* MERGEFORMAT ">
          <w:r w:rsidR="00C01C79">
            <w:rPr>
              <w:noProof/>
            </w:rPr>
            <w:t>4</w:t>
          </w:r>
        </w:fldSimple>
      </w:p>
    </w:sdtContent>
  </w:sdt>
  <w:p w:rsidR="00F70D43" w:rsidRDefault="00F70D4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8FD" w:rsidRDefault="00D438FD" w:rsidP="004A6FF9">
      <w:pPr>
        <w:spacing w:after="0" w:line="240" w:lineRule="auto"/>
      </w:pPr>
      <w:r>
        <w:separator/>
      </w:r>
    </w:p>
  </w:footnote>
  <w:footnote w:type="continuationSeparator" w:id="0">
    <w:p w:rsidR="00D438FD" w:rsidRDefault="00D438FD" w:rsidP="004A6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6EEC"/>
    <w:multiLevelType w:val="hybridMultilevel"/>
    <w:tmpl w:val="699AAC7E"/>
    <w:lvl w:ilvl="0" w:tplc="F88A54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00206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8383A"/>
    <w:multiLevelType w:val="multilevel"/>
    <w:tmpl w:val="DB6A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D60300"/>
    <w:multiLevelType w:val="multilevel"/>
    <w:tmpl w:val="C364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980130"/>
    <w:multiLevelType w:val="hybridMultilevel"/>
    <w:tmpl w:val="94004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C6963"/>
    <w:multiLevelType w:val="hybridMultilevel"/>
    <w:tmpl w:val="0E9A9592"/>
    <w:lvl w:ilvl="0" w:tplc="B0C4C6E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EC58DD"/>
    <w:multiLevelType w:val="multilevel"/>
    <w:tmpl w:val="5BB22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466448"/>
    <w:multiLevelType w:val="hybridMultilevel"/>
    <w:tmpl w:val="9D2E8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C171C"/>
    <w:multiLevelType w:val="hybridMultilevel"/>
    <w:tmpl w:val="5CDCB5FE"/>
    <w:lvl w:ilvl="0" w:tplc="3EDE51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787D66"/>
    <w:multiLevelType w:val="hybridMultilevel"/>
    <w:tmpl w:val="0D0866D8"/>
    <w:lvl w:ilvl="0" w:tplc="D21E5E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14EC"/>
    <w:rsid w:val="000301E3"/>
    <w:rsid w:val="00045C06"/>
    <w:rsid w:val="0004710F"/>
    <w:rsid w:val="00073DD4"/>
    <w:rsid w:val="00086F9D"/>
    <w:rsid w:val="000A35B8"/>
    <w:rsid w:val="000C27A9"/>
    <w:rsid w:val="000C7A59"/>
    <w:rsid w:val="000D12A0"/>
    <w:rsid w:val="000E0BA1"/>
    <w:rsid w:val="000E6FE0"/>
    <w:rsid w:val="000F67BF"/>
    <w:rsid w:val="001027F1"/>
    <w:rsid w:val="00112571"/>
    <w:rsid w:val="001171EF"/>
    <w:rsid w:val="00117B2B"/>
    <w:rsid w:val="00134E51"/>
    <w:rsid w:val="0013727F"/>
    <w:rsid w:val="00141B6C"/>
    <w:rsid w:val="00142015"/>
    <w:rsid w:val="00151B4B"/>
    <w:rsid w:val="00182AE7"/>
    <w:rsid w:val="00186058"/>
    <w:rsid w:val="001C2A88"/>
    <w:rsid w:val="001D043B"/>
    <w:rsid w:val="001D350E"/>
    <w:rsid w:val="001F6C56"/>
    <w:rsid w:val="001F76DF"/>
    <w:rsid w:val="00205C68"/>
    <w:rsid w:val="00237081"/>
    <w:rsid w:val="00241196"/>
    <w:rsid w:val="00241502"/>
    <w:rsid w:val="0025606A"/>
    <w:rsid w:val="00262B82"/>
    <w:rsid w:val="00285818"/>
    <w:rsid w:val="002B305B"/>
    <w:rsid w:val="002E26D3"/>
    <w:rsid w:val="002E739F"/>
    <w:rsid w:val="002E78A2"/>
    <w:rsid w:val="0031230E"/>
    <w:rsid w:val="003144DF"/>
    <w:rsid w:val="00330393"/>
    <w:rsid w:val="00333E3F"/>
    <w:rsid w:val="0035409B"/>
    <w:rsid w:val="003571A0"/>
    <w:rsid w:val="00367457"/>
    <w:rsid w:val="00374CB1"/>
    <w:rsid w:val="0038775F"/>
    <w:rsid w:val="003932B2"/>
    <w:rsid w:val="003F1482"/>
    <w:rsid w:val="003F27C6"/>
    <w:rsid w:val="00406E83"/>
    <w:rsid w:val="0041225C"/>
    <w:rsid w:val="004241AB"/>
    <w:rsid w:val="00456F90"/>
    <w:rsid w:val="004708CF"/>
    <w:rsid w:val="004765B4"/>
    <w:rsid w:val="004A6FF9"/>
    <w:rsid w:val="004B450C"/>
    <w:rsid w:val="004D1E57"/>
    <w:rsid w:val="004D7E07"/>
    <w:rsid w:val="005302EC"/>
    <w:rsid w:val="00530A39"/>
    <w:rsid w:val="0053472E"/>
    <w:rsid w:val="00555BA6"/>
    <w:rsid w:val="00566A72"/>
    <w:rsid w:val="00566FE4"/>
    <w:rsid w:val="005758B3"/>
    <w:rsid w:val="00582FA6"/>
    <w:rsid w:val="00594661"/>
    <w:rsid w:val="005976C6"/>
    <w:rsid w:val="005A030B"/>
    <w:rsid w:val="005A7BD2"/>
    <w:rsid w:val="005B4423"/>
    <w:rsid w:val="005C3E16"/>
    <w:rsid w:val="005D1E6A"/>
    <w:rsid w:val="005F4353"/>
    <w:rsid w:val="00631DD0"/>
    <w:rsid w:val="00673558"/>
    <w:rsid w:val="006A044D"/>
    <w:rsid w:val="006A5E9E"/>
    <w:rsid w:val="006B7810"/>
    <w:rsid w:val="006C0DBC"/>
    <w:rsid w:val="006C1996"/>
    <w:rsid w:val="00704035"/>
    <w:rsid w:val="007047E1"/>
    <w:rsid w:val="0071793A"/>
    <w:rsid w:val="007203EF"/>
    <w:rsid w:val="00721708"/>
    <w:rsid w:val="0072385C"/>
    <w:rsid w:val="007765A8"/>
    <w:rsid w:val="00784E52"/>
    <w:rsid w:val="00785A2E"/>
    <w:rsid w:val="007C027B"/>
    <w:rsid w:val="007E196F"/>
    <w:rsid w:val="00800382"/>
    <w:rsid w:val="008130AF"/>
    <w:rsid w:val="008254EA"/>
    <w:rsid w:val="00846081"/>
    <w:rsid w:val="00873D9E"/>
    <w:rsid w:val="008951A8"/>
    <w:rsid w:val="008A1F25"/>
    <w:rsid w:val="008B2422"/>
    <w:rsid w:val="008B3582"/>
    <w:rsid w:val="008D3490"/>
    <w:rsid w:val="008D5B4E"/>
    <w:rsid w:val="008E01E9"/>
    <w:rsid w:val="009043A4"/>
    <w:rsid w:val="0090736A"/>
    <w:rsid w:val="00915A85"/>
    <w:rsid w:val="00961D04"/>
    <w:rsid w:val="009A7380"/>
    <w:rsid w:val="009B2388"/>
    <w:rsid w:val="009C30D1"/>
    <w:rsid w:val="009F1B01"/>
    <w:rsid w:val="00A00750"/>
    <w:rsid w:val="00A314EC"/>
    <w:rsid w:val="00A315FE"/>
    <w:rsid w:val="00A37A1E"/>
    <w:rsid w:val="00A43EAD"/>
    <w:rsid w:val="00A64987"/>
    <w:rsid w:val="00A66CF2"/>
    <w:rsid w:val="00A75644"/>
    <w:rsid w:val="00A8797D"/>
    <w:rsid w:val="00AA25FA"/>
    <w:rsid w:val="00AA7033"/>
    <w:rsid w:val="00AC2BDF"/>
    <w:rsid w:val="00AC6602"/>
    <w:rsid w:val="00AE7531"/>
    <w:rsid w:val="00B064B2"/>
    <w:rsid w:val="00B34246"/>
    <w:rsid w:val="00B5516D"/>
    <w:rsid w:val="00B62160"/>
    <w:rsid w:val="00B85B20"/>
    <w:rsid w:val="00BB0A2A"/>
    <w:rsid w:val="00BB7307"/>
    <w:rsid w:val="00BE6638"/>
    <w:rsid w:val="00BE6D9B"/>
    <w:rsid w:val="00C01C79"/>
    <w:rsid w:val="00C1149B"/>
    <w:rsid w:val="00C31869"/>
    <w:rsid w:val="00C43B2B"/>
    <w:rsid w:val="00C64F50"/>
    <w:rsid w:val="00C715B7"/>
    <w:rsid w:val="00C92A79"/>
    <w:rsid w:val="00C94CBA"/>
    <w:rsid w:val="00CC6013"/>
    <w:rsid w:val="00CC6277"/>
    <w:rsid w:val="00CF59B9"/>
    <w:rsid w:val="00D367EF"/>
    <w:rsid w:val="00D438FD"/>
    <w:rsid w:val="00D63EDD"/>
    <w:rsid w:val="00D80482"/>
    <w:rsid w:val="00DA56BE"/>
    <w:rsid w:val="00DC00A5"/>
    <w:rsid w:val="00DE69AC"/>
    <w:rsid w:val="00DF617A"/>
    <w:rsid w:val="00E00290"/>
    <w:rsid w:val="00E16CA9"/>
    <w:rsid w:val="00E47FE1"/>
    <w:rsid w:val="00E7649E"/>
    <w:rsid w:val="00E77B68"/>
    <w:rsid w:val="00EA29AF"/>
    <w:rsid w:val="00EA5190"/>
    <w:rsid w:val="00EB5637"/>
    <w:rsid w:val="00ED0630"/>
    <w:rsid w:val="00EE1A42"/>
    <w:rsid w:val="00F11E4F"/>
    <w:rsid w:val="00F14298"/>
    <w:rsid w:val="00F14624"/>
    <w:rsid w:val="00F549AE"/>
    <w:rsid w:val="00F56B78"/>
    <w:rsid w:val="00F70D43"/>
    <w:rsid w:val="00F948A6"/>
    <w:rsid w:val="00F958D1"/>
    <w:rsid w:val="00FA35DE"/>
    <w:rsid w:val="00FC1243"/>
    <w:rsid w:val="00FC6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83"/>
  </w:style>
  <w:style w:type="paragraph" w:styleId="1">
    <w:name w:val="heading 1"/>
    <w:basedOn w:val="a"/>
    <w:link w:val="10"/>
    <w:uiPriority w:val="9"/>
    <w:qFormat/>
    <w:rsid w:val="00A314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14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04710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0736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11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149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A6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A6FF9"/>
  </w:style>
  <w:style w:type="paragraph" w:styleId="a9">
    <w:name w:val="footer"/>
    <w:basedOn w:val="a"/>
    <w:link w:val="aa"/>
    <w:uiPriority w:val="99"/>
    <w:unhideWhenUsed/>
    <w:rsid w:val="004A6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6FF9"/>
  </w:style>
  <w:style w:type="character" w:customStyle="1" w:styleId="FontStyle22">
    <w:name w:val="Font Style22"/>
    <w:basedOn w:val="a0"/>
    <w:rsid w:val="008A1F25"/>
    <w:rPr>
      <w:rFonts w:ascii="Arial" w:hAnsi="Arial" w:cs="Arial"/>
      <w:sz w:val="20"/>
      <w:szCs w:val="20"/>
    </w:rPr>
  </w:style>
  <w:style w:type="paragraph" w:customStyle="1" w:styleId="Style13">
    <w:name w:val="Style13"/>
    <w:basedOn w:val="a"/>
    <w:rsid w:val="008A1F25"/>
    <w:pPr>
      <w:widowControl w:val="0"/>
      <w:autoSpaceDE w:val="0"/>
      <w:autoSpaceDN w:val="0"/>
      <w:adjustRightInd w:val="0"/>
      <w:spacing w:after="0" w:line="253" w:lineRule="exact"/>
    </w:pPr>
    <w:rPr>
      <w:rFonts w:ascii="Arial Unicode MS" w:eastAsia="Arial Unicode MS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B85B20"/>
    <w:rPr>
      <w:b/>
      <w:bCs/>
    </w:rPr>
  </w:style>
  <w:style w:type="paragraph" w:styleId="ac">
    <w:name w:val="Normal (Web)"/>
    <w:basedOn w:val="a"/>
    <w:uiPriority w:val="99"/>
    <w:unhideWhenUsed/>
    <w:rsid w:val="00B85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E76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lcova.ru/index.php/klassnyj-chas-na-temu-zdorovyj-obraz-zhizn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olovei.info/russia/18-customer/275-gazirovka-i-snikersy-vredny-dlya-zdorov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32FD8-DB49-4A7D-B4B8-F9D5E4C6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5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122</cp:revision>
  <dcterms:created xsi:type="dcterms:W3CDTF">2013-07-18T12:52:00Z</dcterms:created>
  <dcterms:modified xsi:type="dcterms:W3CDTF">2024-03-15T07:53:00Z</dcterms:modified>
</cp:coreProperties>
</file>